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22" w:tblpY="1140"/>
        <w:tblW w:w="10801" w:type="dxa"/>
        <w:tblLayout w:type="fixed"/>
        <w:tblLook w:val="00A0" w:firstRow="1" w:lastRow="0" w:firstColumn="1" w:lastColumn="0" w:noHBand="0" w:noVBand="0"/>
      </w:tblPr>
      <w:tblGrid>
        <w:gridCol w:w="2885"/>
        <w:gridCol w:w="1038"/>
        <w:gridCol w:w="1180"/>
        <w:gridCol w:w="350"/>
        <w:gridCol w:w="35"/>
        <w:gridCol w:w="512"/>
        <w:gridCol w:w="2080"/>
        <w:gridCol w:w="288"/>
        <w:gridCol w:w="2183"/>
        <w:gridCol w:w="250"/>
      </w:tblGrid>
      <w:tr w:rsidR="00FD1271" w:rsidRPr="004074C1" w:rsidTr="00FD1271">
        <w:trPr>
          <w:trHeight w:val="571"/>
        </w:trPr>
        <w:tc>
          <w:tcPr>
            <w:tcW w:w="8080" w:type="dxa"/>
            <w:gridSpan w:val="7"/>
            <w:vAlign w:val="center"/>
          </w:tcPr>
          <w:p w:rsidR="00FD1271" w:rsidRPr="00266000" w:rsidRDefault="00FD1271" w:rsidP="00722B6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</w:pPr>
            <w:r w:rsidRPr="003348CB">
              <w:rPr>
                <w:rFonts w:ascii="Arial" w:hAnsi="Arial" w:cs="Arial"/>
                <w:b/>
                <w:bCs/>
                <w:i/>
                <w:sz w:val="20"/>
                <w:szCs w:val="20"/>
                <w:lang w:eastAsia="ar-SA"/>
              </w:rPr>
              <w:t>KYC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074C1"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 xml:space="preserve">АНКЕТА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>КЛИЕНТА (ДЛЯ ФИЗИЧЕСКИХ ЛИЦ)</w:t>
            </w:r>
          </w:p>
        </w:tc>
        <w:tc>
          <w:tcPr>
            <w:tcW w:w="2721" w:type="dxa"/>
            <w:gridSpan w:val="3"/>
            <w:vAlign w:val="center"/>
          </w:tcPr>
          <w:p w:rsidR="00FD1271" w:rsidRPr="004074C1" w:rsidRDefault="00FD1271" w:rsidP="0054793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Клиента</w:t>
            </w:r>
          </w:p>
        </w:tc>
      </w:tr>
      <w:tr w:rsidR="004C2BEF" w:rsidRPr="004074C1" w:rsidTr="001420ED">
        <w:trPr>
          <w:trHeight w:val="794"/>
        </w:trPr>
        <w:tc>
          <w:tcPr>
            <w:tcW w:w="10801" w:type="dxa"/>
            <w:gridSpan w:val="10"/>
            <w:tcBorders>
              <w:bottom w:val="single" w:sz="4" w:space="0" w:color="000000"/>
            </w:tcBorders>
            <w:noWrap/>
            <w:vAlign w:val="center"/>
          </w:tcPr>
          <w:p w:rsidR="00E64FA7" w:rsidRPr="00A507FF" w:rsidRDefault="00E64FA7" w:rsidP="00E64FA7">
            <w:pPr>
              <w:spacing w:before="20" w:after="2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Уважаемый </w:t>
            </w:r>
            <w:r w:rsidR="00FD1271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! В соответствии с международными стандартами и нормативными актами Европейского Союза и Латвийской Республики</w:t>
            </w:r>
            <w:r w:rsidR="00985512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, неплатёжеспособный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601ED5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«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AS </w:t>
            </w:r>
            <w:r w:rsidR="009E3DFE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ru-RU"/>
              </w:rPr>
              <w:t>PNB Banka</w:t>
            </w:r>
            <w:r w:rsidR="00601ED5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»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A507FF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(далее в тексте – 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Банк) обязан получить от Вас информацию, запрашиваемую в данной анкете. Банк гарантирует конфиденциальность полученной информации в соответствии с требованиями нормативных актов.</w:t>
            </w:r>
          </w:p>
          <w:p w:rsidR="004C2BEF" w:rsidRPr="004074C1" w:rsidRDefault="00E64FA7" w:rsidP="0098551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Просим Вас подробно и добросовестно заполнить все поля анкеты. Банк благодарит Вас за понимание и сотрудничество в заполнении анкеты.</w:t>
            </w:r>
          </w:p>
        </w:tc>
      </w:tr>
      <w:tr w:rsidR="004C2BEF" w:rsidRPr="004074C1" w:rsidTr="001420ED">
        <w:trPr>
          <w:trHeight w:val="340"/>
        </w:trPr>
        <w:tc>
          <w:tcPr>
            <w:tcW w:w="108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4C2BEF" w:rsidRPr="004074C1" w:rsidRDefault="004C2BEF" w:rsidP="00FD12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FD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000000"/>
              <w:bottom w:val="nil"/>
            </w:tcBorders>
            <w:shd w:val="clear" w:color="000000" w:fill="FFFFFF"/>
            <w:noWrap/>
          </w:tcPr>
          <w:p w:rsidR="004C2BEF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  <w:p w:rsidR="00D530F7" w:rsidRPr="004074C1" w:rsidRDefault="00D530F7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85512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000000"/>
              <w:bottom w:val="nil"/>
            </w:tcBorders>
            <w:shd w:val="clear" w:color="000000" w:fill="FFFFFF"/>
            <w:noWrap/>
          </w:tcPr>
          <w:p w:rsidR="00985512" w:rsidRPr="004074C1" w:rsidRDefault="00985512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используемые имена (фамилия при рождении, предыдущая фамилия и псевдоним)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nil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 (укажите государство)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D7BFE" w:rsidRPr="004074C1" w:rsidTr="001420ED">
        <w:trPr>
          <w:trHeight w:val="454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D7BFE" w:rsidRPr="004074C1" w:rsidRDefault="004074C1" w:rsidP="004074C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Адрес декларированного места жительства 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EE4A29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Фактический а</w:t>
            </w:r>
            <w:r w:rsidR="004C2BEF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дрес </w:t>
            </w:r>
            <w:r w:rsidR="005D7BFE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(если отличается от декларированного)                                                                                                                                                                        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nil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E63B43" w:rsidRDefault="004C2BEF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Адрес получения корреспонденции (если отличается от </w:t>
            </w:r>
            <w:r w:rsidR="005D7BFE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декларированного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)         </w:t>
            </w:r>
          </w:p>
          <w:p w:rsidR="004C2BEF" w:rsidRPr="004074C1" w:rsidRDefault="004C2BEF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985512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985512" w:rsidRPr="004074C1" w:rsidRDefault="00985512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Номер и серийный номер удостоверения личности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85512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985512" w:rsidRDefault="00985512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Учреждение, выдавшее удостоверение личности, страна, дата выдачи и срок действия</w:t>
            </w:r>
          </w:p>
          <w:p w:rsidR="004464CD" w:rsidRPr="004074C1" w:rsidRDefault="004464CD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9144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телефона </w:t>
            </w:r>
            <w:r w:rsidR="0091446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 код страны)</w:t>
            </w:r>
            <w:r w:rsidR="00914468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4C2BEF" w:rsidP="009144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</w:t>
            </w:r>
            <w:r w:rsidR="009144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омер мобильного телефона </w:t>
            </w:r>
            <w:r w:rsidR="0091446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 код страны)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266000" w:rsidRDefault="004C2BEF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Адрес </w:t>
            </w:r>
            <w:r w:rsidR="00985512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эл.</w:t>
            </w:r>
            <w:r w:rsidR="00985512"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почты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266000" w:rsidRDefault="004C2BEF" w:rsidP="00722B6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74C1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397"/>
        </w:trPr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074C1" w:rsidRDefault="00AD6F0D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Выберите </w:t>
            </w:r>
            <w:r w:rsidR="004C2BEF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язык общения</w:t>
            </w:r>
            <w:r w:rsid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с Банком</w:t>
            </w:r>
            <w:r w:rsidR="004C2BEF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:        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  <w:t xml:space="preserve"> </w:t>
            </w:r>
            <w:r w:rsidR="0070058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усский                 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70058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а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нглийский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000000" w:fill="FFFFFF"/>
            <w:noWrap/>
            <w:vAlign w:val="bottom"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70058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л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атышский</w:t>
            </w:r>
          </w:p>
        </w:tc>
      </w:tr>
      <w:tr w:rsidR="00985512" w:rsidRPr="004074C1" w:rsidTr="001420ED">
        <w:trPr>
          <w:trHeight w:val="397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noWrap/>
          </w:tcPr>
          <w:p w:rsidR="00985512" w:rsidRDefault="00985512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Является ли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политически значимым лицом, членом семьи политически значимого лица или лицом, тесно связанным с политически значимым лицом?</w:t>
            </w:r>
          </w:p>
          <w:p w:rsidR="00985512" w:rsidRDefault="00985512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985512" w:rsidRPr="00266000" w:rsidRDefault="00985512" w:rsidP="001464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(просьба заполнить анкету «</w:t>
            </w:r>
            <w:r w:rsidR="0014642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Уведомление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о статусе политически значимого лица»)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4C2BEF" w:rsidRPr="004074C1" w:rsidTr="001420ED">
        <w:trPr>
          <w:trHeight w:val="340"/>
        </w:trPr>
        <w:tc>
          <w:tcPr>
            <w:tcW w:w="108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4C2BEF" w:rsidRPr="004074C1" w:rsidRDefault="004C2BEF" w:rsidP="00FD12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КОНТАКТНОМ ЛИЦЕ </w:t>
            </w:r>
            <w:r w:rsidR="00FD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КЛИЕНТА</w:t>
            </w:r>
            <w:r w:rsidR="00601ED5"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(информация будет </w:t>
            </w:r>
            <w:r w:rsidR="0097528A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использована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 w:rsidR="0097528A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при невозможности связаться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 с </w:t>
            </w:r>
            <w:r w:rsidR="00FD127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Клиентом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000000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Имя, фамилия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3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9144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телефона </w:t>
            </w:r>
            <w:r w:rsidR="0091446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 код страны)</w:t>
            </w:r>
            <w:r w:rsidR="00914468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13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4C2BEF" w:rsidP="00D32A75">
            <w:pPr>
              <w:spacing w:after="0" w:line="240" w:lineRule="auto"/>
              <w:ind w:right="-188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мобильного телефона </w:t>
            </w:r>
            <w:r w:rsidR="0091446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 код страны)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3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266000" w:rsidRDefault="004C2BEF" w:rsidP="00601ED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Адрес </w:t>
            </w:r>
            <w:r w:rsidR="00601ED5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эл.</w:t>
            </w:r>
            <w:r w:rsidR="00601ED5"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почты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74C1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10D9E" w:rsidRPr="004074C1" w:rsidTr="001420ED">
        <w:trPr>
          <w:trHeight w:val="340"/>
        </w:trPr>
        <w:tc>
          <w:tcPr>
            <w:tcW w:w="108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D10D9E" w:rsidRPr="004074C1" w:rsidRDefault="00D10D9E" w:rsidP="00601E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ЗАКОННОМ ПРЕДСТАВИТЕЛЕ </w:t>
            </w:r>
            <w:r w:rsidR="00FD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КЛИЕНТА</w:t>
            </w:r>
            <w:r w:rsidR="00601ED5"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7528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(если таковой имеется)</w:t>
            </w:r>
          </w:p>
        </w:tc>
      </w:tr>
      <w:tr w:rsidR="00D10D9E" w:rsidRPr="004074C1" w:rsidTr="001420ED">
        <w:trPr>
          <w:trHeight w:val="468"/>
        </w:trPr>
        <w:tc>
          <w:tcPr>
            <w:tcW w:w="1080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D10D9E" w:rsidRPr="004074C1" w:rsidRDefault="00D10D9E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bCs/>
                <w:sz w:val="16"/>
                <w:szCs w:val="16"/>
                <w:lang w:val="ru-RU"/>
              </w:rPr>
              <w:t>Имя, фамилия</w:t>
            </w:r>
          </w:p>
        </w:tc>
      </w:tr>
      <w:tr w:rsidR="00206E02" w:rsidRPr="004074C1" w:rsidTr="001420ED">
        <w:trPr>
          <w:trHeight w:val="468"/>
        </w:trPr>
        <w:tc>
          <w:tcPr>
            <w:tcW w:w="1080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206E02" w:rsidRPr="00266000" w:rsidRDefault="00206E02" w:rsidP="00722B6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06E02">
              <w:rPr>
                <w:rFonts w:ascii="Arial" w:hAnsi="Arial" w:cs="Arial"/>
                <w:bCs/>
                <w:sz w:val="16"/>
                <w:szCs w:val="16"/>
                <w:lang w:val="ru-RU"/>
              </w:rPr>
              <w:t>Другие используемые имена (фамилия при рождении, предыдущая фамилия и псевдоним)</w:t>
            </w:r>
          </w:p>
        </w:tc>
      </w:tr>
      <w:tr w:rsidR="003E5643" w:rsidRPr="004074C1" w:rsidTr="001420ED">
        <w:trPr>
          <w:trHeight w:val="454"/>
        </w:trPr>
        <w:tc>
          <w:tcPr>
            <w:tcW w:w="1080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3E5643" w:rsidRPr="00424043" w:rsidRDefault="003E5643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Персональный код </w:t>
            </w:r>
            <w:r w:rsidR="00506697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 дата рождения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(для резидентов Латвийской Республики) или дата рождения (для нерезидентов Латвийской Республики)</w:t>
            </w:r>
          </w:p>
        </w:tc>
      </w:tr>
      <w:tr w:rsidR="00206E02" w:rsidRPr="004074C1" w:rsidTr="001420ED">
        <w:trPr>
          <w:trHeight w:val="454"/>
        </w:trPr>
        <w:tc>
          <w:tcPr>
            <w:tcW w:w="1080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206E02" w:rsidRPr="004074C1" w:rsidRDefault="00206E02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</w:t>
            </w:r>
          </w:p>
        </w:tc>
      </w:tr>
      <w:tr w:rsidR="00D10D9E" w:rsidRPr="004074C1" w:rsidTr="001420ED">
        <w:trPr>
          <w:trHeight w:val="454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D10D9E" w:rsidRPr="004074C1" w:rsidRDefault="004074C1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Адрес декларированного места жительства (фактический адрес) </w:t>
            </w:r>
          </w:p>
        </w:tc>
      </w:tr>
      <w:tr w:rsidR="00D10D9E" w:rsidRPr="004074C1" w:rsidTr="001420ED">
        <w:trPr>
          <w:trHeight w:val="229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D10D9E" w:rsidRPr="004074C1" w:rsidRDefault="00D10D9E" w:rsidP="00722B68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  <w:t xml:space="preserve">Законный представитель </w:t>
            </w:r>
            <w:r w:rsidR="00FD1271"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  <w:t>Клиента</w:t>
            </w:r>
            <w:r w:rsidRPr="004074C1"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  <w:t xml:space="preserve"> действует на основании    </w:t>
            </w:r>
          </w:p>
          <w:p w:rsidR="00D10D9E" w:rsidRPr="004074C1" w:rsidRDefault="00D10D9E" w:rsidP="00D32A75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instrText xml:space="preserve"> FORMCHECKBOX </w:instrText>
            </w:r>
            <w:r w:rsidR="0036270F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</w:r>
            <w:r w:rsidR="0036270F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separate"/>
            </w: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end"/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Pr="004074C1">
              <w:rPr>
                <w:rFonts w:ascii="Arial" w:eastAsia="NTHelvetica" w:hAnsi="Arial" w:cs="Arial"/>
                <w:color w:val="000000"/>
                <w:sz w:val="16"/>
                <w:szCs w:val="16"/>
                <w:lang w:val="ru-RU" w:eastAsia="ar-SA"/>
              </w:rPr>
              <w:t xml:space="preserve">доверенности </w:t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     </w:t>
            </w:r>
            <w:r w:rsidR="00B43BCD"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            </w:t>
            </w: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instrText xml:space="preserve"> FORMCHECKBOX </w:instrText>
            </w:r>
            <w:r w:rsidR="0036270F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</w:r>
            <w:r w:rsidR="0036270F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separate"/>
            </w: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end"/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Pr="004074C1">
              <w:rPr>
                <w:rFonts w:ascii="Arial" w:eastAsia="NTHelvetica" w:hAnsi="Arial" w:cs="Arial"/>
                <w:color w:val="000000"/>
                <w:sz w:val="16"/>
                <w:szCs w:val="16"/>
                <w:lang w:val="ru-RU" w:eastAsia="ar-SA"/>
              </w:rPr>
              <w:t xml:space="preserve">другое </w:t>
            </w:r>
            <w:r w:rsidR="006B448C" w:rsidRPr="004074C1">
              <w:rPr>
                <w:rFonts w:ascii="Arial" w:eastAsia="NTHelvetica" w:hAnsi="Arial" w:cs="Arial"/>
                <w:color w:val="000000"/>
                <w:sz w:val="16"/>
                <w:szCs w:val="16"/>
                <w:lang w:val="ru-RU" w:eastAsia="ar-SA"/>
              </w:rPr>
              <w:t>(укажите)</w:t>
            </w:r>
          </w:p>
        </w:tc>
      </w:tr>
      <w:tr w:rsidR="00206E02" w:rsidRPr="004074C1" w:rsidTr="001420ED">
        <w:trPr>
          <w:trHeight w:val="229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06E02" w:rsidRDefault="00206E02" w:rsidP="00206E0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Является ли законный представитель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политически значимым лицом?</w:t>
            </w:r>
          </w:p>
          <w:p w:rsidR="00206E02" w:rsidRPr="004074C1" w:rsidRDefault="00206E02" w:rsidP="002B511C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B51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укажите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должность, орган, страну и срок службы)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206E02" w:rsidRPr="004074C1" w:rsidTr="001420ED">
        <w:trPr>
          <w:trHeight w:val="229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06E02" w:rsidRDefault="00206E02" w:rsidP="00206E0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Является ли законный представитель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членом семьи политически значимого лица?</w:t>
            </w:r>
          </w:p>
          <w:p w:rsidR="00206E02" w:rsidRPr="004074C1" w:rsidRDefault="00206E02" w:rsidP="0014642B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B51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укажите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следующую информацию о политически значимом л</w:t>
            </w:r>
            <w:r w:rsidR="00560BA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ице: должность, орган, страну,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срок службы, </w:t>
            </w:r>
            <w:r w:rsidR="0014642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вид родства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206E02" w:rsidRPr="004074C1" w:rsidTr="001420ED">
        <w:trPr>
          <w:trHeight w:val="229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4642B" w:rsidRDefault="0014642B" w:rsidP="001464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Является ли законный представитель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лицом, тесно связанным с политически значимым лицом?</w:t>
            </w:r>
          </w:p>
          <w:p w:rsidR="00206E02" w:rsidRPr="004074C1" w:rsidRDefault="0014642B" w:rsidP="0014642B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B51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укажите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следующую информацию о политически значимом л</w:t>
            </w:r>
            <w:r w:rsidR="00560BA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ице: должность, орган, страну,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срок службы, характер связи)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1420ED" w:rsidRPr="004074C1" w:rsidTr="001420ED">
        <w:trPr>
          <w:gridAfter w:val="1"/>
          <w:wAfter w:w="250" w:type="dxa"/>
          <w:trHeight w:val="229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0ED" w:rsidRPr="004074C1" w:rsidRDefault="001420ED" w:rsidP="001420ED">
            <w:pPr>
              <w:spacing w:after="0" w:line="240" w:lineRule="auto"/>
              <w:ind w:right="61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Банк</w:t>
            </w:r>
          </w:p>
          <w:p w:rsidR="001420ED" w:rsidRPr="004074C1" w:rsidRDefault="001420ED" w:rsidP="001420ED">
            <w:pPr>
              <w:spacing w:after="0" w:line="240" w:lineRule="auto"/>
              <w:ind w:right="61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1420ED" w:rsidRPr="00266000" w:rsidRDefault="001420ED" w:rsidP="001420ED">
            <w:pPr>
              <w:suppressAutoHyphens/>
              <w:snapToGrid w:val="0"/>
              <w:spacing w:after="0"/>
              <w:ind w:right="61"/>
              <w:jc w:val="right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(подпись</w:t>
            </w:r>
            <w:r w:rsidRPr="00266000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FD1271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="001420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или законный представитель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Клиента</w:t>
            </w:r>
          </w:p>
          <w:p w:rsidR="001420ED" w:rsidRPr="004074C1" w:rsidRDefault="001420ED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jc w:val="right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</w:tr>
    </w:tbl>
    <w:p w:rsidR="00FD1271" w:rsidRDefault="00FD1271">
      <w:r>
        <w:br w:type="page"/>
      </w:r>
    </w:p>
    <w:tbl>
      <w:tblPr>
        <w:tblpPr w:leftFromText="180" w:rightFromText="180" w:vertAnchor="page" w:horzAnchor="margin" w:tblpX="222" w:tblpY="1140"/>
        <w:tblW w:w="10801" w:type="dxa"/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1134"/>
        <w:gridCol w:w="1559"/>
        <w:gridCol w:w="2302"/>
        <w:gridCol w:w="1242"/>
        <w:gridCol w:w="1762"/>
      </w:tblGrid>
      <w:tr w:rsidR="001420ED" w:rsidRPr="004074C1" w:rsidTr="001420ED">
        <w:trPr>
          <w:trHeight w:val="340"/>
        </w:trPr>
        <w:tc>
          <w:tcPr>
            <w:tcW w:w="108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b/>
                <w:sz w:val="18"/>
                <w:szCs w:val="18"/>
                <w:lang w:val="ru-RU" w:eastAsia="ar-SA"/>
              </w:rPr>
            </w:pPr>
            <w:r w:rsidRPr="004074C1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 xml:space="preserve">ИНФОРМАЦИЯ О СТАТУСЕ </w:t>
            </w:r>
            <w:r w:rsidR="00FD1271">
              <w:rPr>
                <w:rFonts w:ascii="Arial" w:hAnsi="Arial" w:cs="Arial"/>
                <w:b/>
                <w:sz w:val="18"/>
                <w:szCs w:val="18"/>
                <w:lang w:val="ru-RU"/>
              </w:rPr>
              <w:t>КЛИЕНТА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 ИСТОЧНИКАХ СРЕДСТВ НА ПЛАНИРУЕМОЕ ПРИОБРЕТЕНИЕ АКТИВА</w:t>
            </w:r>
          </w:p>
        </w:tc>
      </w:tr>
      <w:tr w:rsidR="001420ED" w:rsidRPr="004074C1" w:rsidTr="001420ED">
        <w:trPr>
          <w:trHeight w:val="4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наемный работник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студент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97391F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97391F">
              <w:rPr>
                <w:rFonts w:ascii="Arial" w:hAnsi="Arial" w:cs="Arial"/>
                <w:sz w:val="16"/>
                <w:szCs w:val="16"/>
                <w:lang w:val="ru-RU"/>
              </w:rPr>
              <w:t>редприниматель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(просьба заполнить анкету «Уведомление </w:t>
            </w:r>
            <w:r w:rsidR="00FD1271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о ведении хозяйственной деятельности»)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сотрудник государственного учреждения</w:t>
            </w:r>
          </w:p>
        </w:tc>
      </w:tr>
      <w:tr w:rsidR="001420ED" w:rsidRPr="004074C1" w:rsidTr="001420ED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C6BE3" w:rsidRDefault="001420ED" w:rsidP="00C478A4">
            <w:pPr>
              <w:spacing w:after="0" w:line="240" w:lineRule="auto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>На</w:t>
            </w:r>
            <w:r w:rsidR="00C478A4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работодателя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юридического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pacing w:after="0" w:line="240" w:lineRule="auto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Страна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работодателя/учебное заведение/юридическое лицо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Вид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деятельности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>Должность</w:t>
            </w:r>
          </w:p>
        </w:tc>
      </w:tr>
      <w:tr w:rsidR="001420ED" w:rsidRPr="004074C1" w:rsidTr="001420ED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0ED" w:rsidRPr="00424043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</w:tr>
      <w:tr w:rsidR="001420ED" w:rsidRPr="004074C1" w:rsidTr="001420ED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0ED" w:rsidRPr="00424043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</w:tr>
      <w:tr w:rsidR="001420ED" w:rsidRPr="004074C1" w:rsidTr="001420ED">
        <w:trPr>
          <w:trHeight w:val="4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пенсионер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97391F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б</w:t>
            </w:r>
            <w:r w:rsidRPr="0097391F">
              <w:rPr>
                <w:rFonts w:ascii="Arial" w:hAnsi="Arial" w:cs="Arial"/>
                <w:sz w:val="16"/>
                <w:szCs w:val="16"/>
                <w:lang w:val="ru-RU"/>
              </w:rPr>
              <w:t>езработный</w:t>
            </w:r>
          </w:p>
        </w:tc>
        <w:tc>
          <w:tcPr>
            <w:tcW w:w="6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другое (укажите)</w:t>
            </w:r>
          </w:p>
        </w:tc>
      </w:tr>
      <w:tr w:rsidR="001420ED" w:rsidRPr="004074C1" w:rsidTr="001420ED">
        <w:trPr>
          <w:trHeight w:val="284"/>
        </w:trPr>
        <w:tc>
          <w:tcPr>
            <w:tcW w:w="10801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sz w:val="18"/>
                <w:szCs w:val="18"/>
                <w:lang w:val="ru-RU"/>
              </w:rPr>
              <w:br w:type="page"/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Связана ли вышеуказанная деятельность с Латвийской Республикой?</w:t>
            </w:r>
          </w:p>
        </w:tc>
      </w:tr>
      <w:tr w:rsidR="001420ED" w:rsidRPr="004074C1" w:rsidTr="001420ED">
        <w:trPr>
          <w:trHeight w:val="567"/>
        </w:trPr>
        <w:tc>
          <w:tcPr>
            <w:tcW w:w="10801" w:type="dxa"/>
            <w:gridSpan w:val="7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tbl>
      <w:tblPr>
        <w:tblW w:w="1077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109"/>
        <w:gridCol w:w="1259"/>
        <w:gridCol w:w="18"/>
        <w:gridCol w:w="2680"/>
        <w:gridCol w:w="2707"/>
      </w:tblGrid>
      <w:tr w:rsidR="00D806C8" w:rsidRPr="004074C1" w:rsidTr="005C1794">
        <w:trPr>
          <w:trHeight w:val="340"/>
        </w:trPr>
        <w:tc>
          <w:tcPr>
            <w:tcW w:w="10773" w:type="dxa"/>
            <w:gridSpan w:val="5"/>
            <w:noWrap/>
            <w:vAlign w:val="bottom"/>
          </w:tcPr>
          <w:p w:rsidR="008069DF" w:rsidRPr="008069DF" w:rsidRDefault="00121E50" w:rsidP="008069DF">
            <w:pPr>
              <w:spacing w:after="0" w:line="240" w:lineRule="auto"/>
              <w:ind w:right="-644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Источник</w:t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средств на приобретение актива </w:t>
            </w:r>
            <w:r w:rsidRPr="00D806C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просим</w:t>
            </w:r>
            <w:r w:rsidRPr="00D806C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указать запрашиваемую в скобках информацию):</w:t>
            </w:r>
          </w:p>
        </w:tc>
      </w:tr>
      <w:tr w:rsidR="004C6BE3" w:rsidRPr="004074C1" w:rsidTr="00731C5D">
        <w:trPr>
          <w:trHeight w:val="340"/>
        </w:trPr>
        <w:tc>
          <w:tcPr>
            <w:tcW w:w="10773" w:type="dxa"/>
            <w:gridSpan w:val="5"/>
            <w:noWrap/>
            <w:vAlign w:val="bottom"/>
          </w:tcPr>
          <w:p w:rsidR="001E381C" w:rsidRDefault="004C6BE3" w:rsidP="003350AF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заработная плата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/прибыль/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гонорары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(полное на</w:t>
            </w:r>
            <w:r w:rsidR="00C478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работодателя/полные на</w:t>
            </w:r>
            <w:r w:rsidR="001E38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</w:t>
            </w:r>
            <w:r w:rsidR="00C478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юридических лиц, предоставляющих </w:t>
            </w:r>
          </w:p>
          <w:p w:rsidR="001E381C" w:rsidRDefault="004C6BE3" w:rsidP="003350AF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прибыль, и размер заработной платы/прибыли за последние 6 (шесть) месяцев, и справка о годовой заработное плате за последний год, </w:t>
            </w:r>
          </w:p>
          <w:p w:rsidR="004C6BE3" w:rsidRDefault="004C6BE3" w:rsidP="003350AF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включая</w:t>
            </w:r>
            <w:r w:rsidR="001E38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бонусы)</w:t>
            </w:r>
          </w:p>
          <w:p w:rsidR="004C6BE3" w:rsidRPr="004074C1" w:rsidRDefault="004C6BE3" w:rsidP="004C6BE3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накопления/вклады (активы и источники активов, формирующих накопления/вклады)</w:t>
            </w:r>
          </w:p>
        </w:tc>
      </w:tr>
      <w:tr w:rsidR="00666B9C" w:rsidRPr="004074C1" w:rsidTr="00116816">
        <w:trPr>
          <w:trHeight w:val="340"/>
        </w:trPr>
        <w:tc>
          <w:tcPr>
            <w:tcW w:w="10773" w:type="dxa"/>
            <w:gridSpan w:val="5"/>
            <w:noWrap/>
            <w:vAlign w:val="bottom"/>
          </w:tcPr>
          <w:p w:rsidR="00666B9C" w:rsidRPr="004074C1" w:rsidRDefault="00666B9C" w:rsidP="004C6BE3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наследство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(полное имя покойного, от которого было получено наследство, и размер/стоимость полученного наследства)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</w:t>
            </w:r>
          </w:p>
        </w:tc>
      </w:tr>
      <w:tr w:rsidR="00666B9C" w:rsidRPr="004074C1" w:rsidTr="007706C3">
        <w:trPr>
          <w:trHeight w:val="397"/>
        </w:trPr>
        <w:tc>
          <w:tcPr>
            <w:tcW w:w="8066" w:type="dxa"/>
            <w:gridSpan w:val="4"/>
            <w:noWrap/>
            <w:vAlign w:val="bottom"/>
          </w:tcPr>
          <w:p w:rsidR="00666B9C" w:rsidRPr="004074C1" w:rsidRDefault="00666B9C" w:rsidP="00666B9C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дарение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(полное имя дарителя и размер/стоимость подарка)</w:t>
            </w:r>
          </w:p>
        </w:tc>
        <w:tc>
          <w:tcPr>
            <w:tcW w:w="2707" w:type="dxa"/>
            <w:tcBorders>
              <w:left w:val="nil"/>
            </w:tcBorders>
            <w:vAlign w:val="bottom"/>
          </w:tcPr>
          <w:p w:rsidR="00666B9C" w:rsidRPr="004074C1" w:rsidRDefault="00666B9C" w:rsidP="004C6BE3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C6BE3" w:rsidRPr="004074C1" w:rsidTr="00964E43">
        <w:trPr>
          <w:trHeight w:val="397"/>
        </w:trPr>
        <w:tc>
          <w:tcPr>
            <w:tcW w:w="10773" w:type="dxa"/>
            <w:gridSpan w:val="5"/>
            <w:noWrap/>
            <w:vAlign w:val="bottom"/>
          </w:tcPr>
          <w:p w:rsidR="004C6BE3" w:rsidRPr="0036270F" w:rsidRDefault="004C6BE3" w:rsidP="001E381C">
            <w:pPr>
              <w:spacing w:after="0" w:line="240" w:lineRule="auto"/>
              <w:ind w:right="-64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 w:rsidRP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 выплата по истечении срока полиса страхования жизни/выкуп 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>(полное на</w:t>
            </w:r>
            <w:r w:rsidR="001E381C" w:rsidRPr="0036270F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D6F06" w:rsidRPr="0036270F">
              <w:rPr>
                <w:rFonts w:ascii="Arial" w:hAnsi="Arial" w:cs="Arial"/>
                <w:sz w:val="16"/>
                <w:szCs w:val="16"/>
                <w:lang w:val="ru-RU"/>
              </w:rPr>
              <w:t>представителя полиса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и полученная сумма)</w:t>
            </w:r>
          </w:p>
        </w:tc>
      </w:tr>
      <w:tr w:rsidR="004C6BE3" w:rsidRPr="004074C1" w:rsidTr="00234874">
        <w:trPr>
          <w:trHeight w:val="397"/>
        </w:trPr>
        <w:tc>
          <w:tcPr>
            <w:tcW w:w="10773" w:type="dxa"/>
            <w:gridSpan w:val="5"/>
            <w:noWrap/>
            <w:vAlign w:val="bottom"/>
          </w:tcPr>
          <w:p w:rsidR="004C6BE3" w:rsidRPr="0036270F" w:rsidRDefault="004C6BE3" w:rsidP="00666B9C">
            <w:pPr>
              <w:spacing w:after="0"/>
              <w:ind w:right="-64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 w:rsidRP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 продажа имущества (тип имущества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A00464"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(движимое или недвижимое) 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>и стоимость продажи</w:t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) </w:t>
            </w:r>
          </w:p>
        </w:tc>
      </w:tr>
      <w:tr w:rsidR="00666B9C" w:rsidRPr="004074C1" w:rsidTr="00D75199">
        <w:trPr>
          <w:trHeight w:val="397"/>
        </w:trPr>
        <w:tc>
          <w:tcPr>
            <w:tcW w:w="10773" w:type="dxa"/>
            <w:gridSpan w:val="5"/>
            <w:noWrap/>
            <w:vAlign w:val="bottom"/>
          </w:tcPr>
          <w:p w:rsidR="00666B9C" w:rsidRPr="0036270F" w:rsidRDefault="00666B9C" w:rsidP="001E38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 w:rsidRP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 прибыль от ценных бумаг или их продажи, или других вложений (полное на</w:t>
            </w:r>
            <w:r w:rsidR="001E381C" w:rsidRPr="0036270F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юридического лица </w:t>
            </w:r>
            <w:r w:rsidR="00087B47" w:rsidRPr="0036270F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тип вложений)</w:t>
            </w:r>
          </w:p>
        </w:tc>
      </w:tr>
      <w:tr w:rsidR="00666B9C" w:rsidRPr="004074C1" w:rsidTr="00A8708D">
        <w:trPr>
          <w:trHeight w:val="397"/>
        </w:trPr>
        <w:tc>
          <w:tcPr>
            <w:tcW w:w="10773" w:type="dxa"/>
            <w:gridSpan w:val="5"/>
            <w:noWrap/>
            <w:vAlign w:val="bottom"/>
          </w:tcPr>
          <w:p w:rsidR="00666B9C" w:rsidRPr="00866201" w:rsidRDefault="00666B9C" w:rsidP="001E38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дивиденды/проценты (полное на</w:t>
            </w:r>
            <w:r w:rsidR="001E381C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юридического лица/плательщика процентов)</w:t>
            </w:r>
          </w:p>
        </w:tc>
      </w:tr>
      <w:tr w:rsidR="00666B9C" w:rsidRPr="004074C1" w:rsidTr="00AF26DF">
        <w:trPr>
          <w:trHeight w:val="397"/>
        </w:trPr>
        <w:tc>
          <w:tcPr>
            <w:tcW w:w="10773" w:type="dxa"/>
            <w:gridSpan w:val="5"/>
            <w:noWrap/>
            <w:vAlign w:val="bottom"/>
          </w:tcPr>
          <w:p w:rsidR="00666B9C" w:rsidRPr="00424043" w:rsidRDefault="00666B9C" w:rsidP="001E38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займ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>полное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на</w:t>
            </w:r>
            <w:r w:rsidR="001E381C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займодателя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>, сумма, срок займа и процентная ставка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666B9C" w:rsidRPr="004074C1" w:rsidTr="00ED3B08">
        <w:trPr>
          <w:trHeight w:val="397"/>
        </w:trPr>
        <w:tc>
          <w:tcPr>
            <w:tcW w:w="10773" w:type="dxa"/>
            <w:gridSpan w:val="5"/>
            <w:noWrap/>
            <w:vAlign w:val="bottom"/>
          </w:tcPr>
          <w:p w:rsidR="00666B9C" w:rsidRPr="00424043" w:rsidRDefault="00666B9C" w:rsidP="001E38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продажа долей капитала юридического лица (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>полное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на</w:t>
            </w:r>
            <w:r w:rsidR="001E381C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юридического лица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 xml:space="preserve"> и </w:t>
            </w:r>
            <w:r w:rsidR="005C1845">
              <w:rPr>
                <w:rFonts w:ascii="Arial" w:hAnsi="Arial" w:cs="Arial"/>
                <w:sz w:val="16"/>
                <w:szCs w:val="16"/>
                <w:lang w:val="ru-RU"/>
              </w:rPr>
              <w:t>цена продажи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666B9C" w:rsidRPr="004074C1" w:rsidTr="00450BA4">
        <w:trPr>
          <w:trHeight w:val="397"/>
        </w:trPr>
        <w:tc>
          <w:tcPr>
            <w:tcW w:w="10773" w:type="dxa"/>
            <w:gridSpan w:val="5"/>
            <w:noWrap/>
            <w:vAlign w:val="bottom"/>
          </w:tcPr>
          <w:p w:rsidR="00666B9C" w:rsidRPr="004074C1" w:rsidRDefault="00666B9C" w:rsidP="004C6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другое 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(укажите</w:t>
            </w:r>
            <w:r w:rsidR="005C1845">
              <w:rPr>
                <w:rFonts w:ascii="Arial" w:hAnsi="Arial" w:cs="Arial"/>
                <w:sz w:val="16"/>
                <w:szCs w:val="16"/>
                <w:lang w:val="ru-RU"/>
              </w:rPr>
              <w:t xml:space="preserve"> соответствующую информацию о вовлечённых сторонах и общую полученную сумму по сделкам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4C6BE3" w:rsidRPr="004074C1" w:rsidTr="003348CB">
        <w:trPr>
          <w:trHeight w:val="397"/>
        </w:trPr>
        <w:tc>
          <w:tcPr>
            <w:tcW w:w="10773" w:type="dxa"/>
            <w:gridSpan w:val="5"/>
            <w:noWrap/>
          </w:tcPr>
          <w:p w:rsidR="007E247D" w:rsidRDefault="007E247D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4C6BE3" w:rsidRPr="007E247D" w:rsidRDefault="005C1845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7E24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</w:t>
            </w:r>
            <w:r w:rsidRPr="007E24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предоставить запрошенную информацию по каждому указанному источнику средств, краткое описание всех источников средств, а также любую другую важную информацию</w:t>
            </w:r>
          </w:p>
          <w:p w:rsidR="005C1845" w:rsidRDefault="005C1845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4C6BE3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им</w:t>
            </w:r>
            <w:r w:rsidR="005C1845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принять во внимание, что Вам необходимо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предоставить документы, подтверждающие </w:t>
            </w:r>
            <w:r w:rsidR="005C1845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все 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указанные источники средств, например, копии договоров, подтверждения сделок/</w:t>
            </w:r>
            <w:r w:rsidR="007E247D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получения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и другие подтверждающие документы/информацию, в зависимости о</w:t>
            </w:r>
            <w:r w:rsidR="005C1845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т указанного источника средств.</w:t>
            </w:r>
            <w:r w:rsidR="00FD1271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5C1845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Помимо подтверждающих документов, прос</w:t>
            </w:r>
            <w:r w:rsidR="00914468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им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предоставить резюме </w:t>
            </w:r>
            <w:r w:rsidR="00FD1271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Клиента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, с указанием полученного образования и профессионального опыта.</w:t>
            </w:r>
            <w:r w:rsidR="00FD1271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923607" w:rsidRDefault="005C1845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им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перечислить</w:t>
            </w:r>
            <w:r w:rsidR="004C6BE3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все подтверждающие документы/информацию, которые были/будут предоставлены Банку.</w:t>
            </w: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Просим указать с</w:t>
            </w:r>
            <w:r w:rsidRPr="004074C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реднемесячные доходы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Клиента</w:t>
            </w:r>
            <w:r w:rsidRPr="004074C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в EUR (укажите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точную </w:t>
            </w:r>
            <w:r w:rsidRPr="004074C1">
              <w:rPr>
                <w:rFonts w:ascii="Arial" w:hAnsi="Arial" w:cs="Arial"/>
                <w:b/>
                <w:sz w:val="16"/>
                <w:szCs w:val="16"/>
                <w:lang w:val="ru-RU"/>
              </w:rPr>
              <w:t>сумму)</w:t>
            </w: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Pr="00FD1271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21E50" w:rsidTr="00A56EE7">
        <w:trPr>
          <w:trHeight w:val="454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21E50" w:rsidRPr="003350AF" w:rsidRDefault="00121E50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3350AF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Банк</w:t>
            </w:r>
          </w:p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121E50" w:rsidRPr="003350AF" w:rsidRDefault="00121E50" w:rsidP="00A56E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350A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(подпись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Pr="003350AF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или законный представитель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Клиента</w:t>
            </w:r>
          </w:p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A56E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350A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</w:tr>
      <w:tr w:rsidR="004C6BE3" w:rsidRPr="004074C1" w:rsidTr="00FD1271">
        <w:trPr>
          <w:trHeight w:val="371"/>
        </w:trPr>
        <w:tc>
          <w:tcPr>
            <w:tcW w:w="10773" w:type="dxa"/>
            <w:gridSpan w:val="5"/>
            <w:noWrap/>
            <w:vAlign w:val="center"/>
          </w:tcPr>
          <w:p w:rsidR="00FD1271" w:rsidRDefault="00FD1271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21E50" w:rsidRDefault="00121E50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21E50" w:rsidRDefault="00121E50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C6BE3" w:rsidRDefault="004C6BE3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tbl>
            <w:tblPr>
              <w:tblW w:w="10773" w:type="dxa"/>
              <w:tblLayout w:type="fixed"/>
              <w:tblLook w:val="00A0" w:firstRow="1" w:lastRow="0" w:firstColumn="1" w:lastColumn="0" w:noHBand="0" w:noVBand="0"/>
            </w:tblPr>
            <w:tblGrid>
              <w:gridCol w:w="5368"/>
              <w:gridCol w:w="18"/>
              <w:gridCol w:w="2680"/>
              <w:gridCol w:w="2707"/>
            </w:tblGrid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8069DF" w:rsidRDefault="00121E50" w:rsidP="00121E50">
                  <w:pPr>
                    <w:spacing w:after="0" w:line="240" w:lineRule="auto"/>
                    <w:ind w:right="-6447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Источник</w:t>
                  </w:r>
                  <w:r w:rsidRPr="004074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благосостояния Клиента </w:t>
                  </w:r>
                  <w:r w:rsidRPr="00D806C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(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просим</w:t>
                  </w:r>
                  <w:r w:rsidRPr="00D806C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 указать запрашиваемую в скобках информацию):</w:t>
                  </w: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заработная плата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/прибыль/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гонорары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(полное наименование работодателя/полные наименование юридических лиц, предоставляющих </w:t>
                  </w:r>
                </w:p>
                <w:p w:rsidR="00121E50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прибыль, и размер заработной платы/прибыли за последние 6 (шесть) месяцев, и справка о годовой заработное плате за последний год, </w:t>
                  </w:r>
                </w:p>
                <w:p w:rsidR="00121E50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включая бонусы)</w:t>
                  </w:r>
                </w:p>
                <w:p w:rsidR="00121E50" w:rsidRPr="004074C1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накопления/вклады (активы и источники активов, формирующих накопления/вклады)</w:t>
                  </w: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наследство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(полное имя покойного, от которого было получено наследство, и размер/стоимость полученного наследства)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                            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8066" w:type="dxa"/>
                  <w:gridSpan w:val="3"/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дарение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(полное имя дарителя и размер/стоимость подарка)</w:t>
                  </w:r>
                </w:p>
              </w:tc>
              <w:tc>
                <w:tcPr>
                  <w:tcW w:w="2707" w:type="dxa"/>
                  <w:tcBorders>
                    <w:left w:val="nil"/>
                  </w:tcBorders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266000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выплата по истечении срока полиса страхования жизни/выкуп (полное наименование представителя полиса и полученная сумма)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C9196F" w:rsidRDefault="00121E50" w:rsidP="00121E50">
                  <w:pPr>
                    <w:spacing w:after="0"/>
                    <w:ind w:right="-6447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</w:pP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6270F"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6270F"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продажа имущества (тип имущества </w:t>
                  </w:r>
                  <w:r w:rsidR="00C9196F"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(</w:t>
                  </w:r>
                  <w:r w:rsidR="00C9196F"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движимое или недвижимое</w:t>
                  </w:r>
                  <w:r w:rsidR="00C9196F"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) </w:t>
                  </w: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и стоимость продажи) 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прибыль от ценных бумаг или их продажи, или других вложений (полное наименование юридического лица и тип вложений)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86620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дивиденды/проценты (полное наименование юридического лица/плательщ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ика процентов)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займ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(полное наименование займодателя, сумма, срок займа и процентная ставка)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продажа долей капитала юридического лица (полное наименование юридического лица и цена продажи)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другое </w:t>
                  </w:r>
                  <w:r w:rsidRPr="0042404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(укажите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соответствующую информацию о вовлечённых сторонах и общую полученную сумму по сделкам</w:t>
                  </w:r>
                  <w:r w:rsidRPr="0042404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</w:tcPr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Pr="007E247D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7E247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Прос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им</w:t>
                  </w:r>
                  <w:r w:rsidRPr="007E247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предоставить запрошенную информацию по каждому указанному источнику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благосостояния</w:t>
                  </w:r>
                  <w:r w:rsidRPr="007E247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, кр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аткое описание всех источников благосостояния</w:t>
                  </w:r>
                  <w:r w:rsidRPr="007E247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, а также любую другую важную информацию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Прос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им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 принять во внимание, что Вам необходимо предоставить документы, подтверждающие все указанные источники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благосостояния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, например, копии договоров, подтверждения сделок/получения и другие подтверждающие документы/информацию, в зависимости от указанного источника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благосостояния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. 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Помимо подтверждающих документов, прос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им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 предоставить резюме Клиента, с указанием полученного образования и профессионального опыта. 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Pr="00FD127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Прос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им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 перечислить все подтверждающие документы/информацию, которые были/будут предоставлены Банку.</w:t>
                  </w:r>
                </w:p>
              </w:tc>
            </w:tr>
            <w:tr w:rsidR="00121E50" w:rsidRPr="004074C1" w:rsidTr="00121E50">
              <w:trPr>
                <w:trHeight w:val="371"/>
              </w:trPr>
              <w:tc>
                <w:tcPr>
                  <w:tcW w:w="10773" w:type="dxa"/>
                  <w:gridSpan w:val="4"/>
                  <w:noWrap/>
                  <w:vAlign w:val="center"/>
                </w:tcPr>
                <w:p w:rsidR="00121E50" w:rsidRP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  <w:noWrap/>
                  <w:vAlign w:val="center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266000">
                    <w:rPr>
                      <w:sz w:val="18"/>
                      <w:szCs w:val="18"/>
                      <w:lang w:val="ru-RU"/>
                    </w:rPr>
                    <w:br w:type="page"/>
                  </w:r>
                  <w:r w:rsidRPr="004074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СЧЕТА В ДРУГИХ БАНКАХ         </w:t>
                  </w:r>
                </w:p>
              </w:tc>
            </w:tr>
            <w:tr w:rsidR="00121E50" w:rsidRPr="004074C1" w:rsidTr="00121E50">
              <w:trPr>
                <w:trHeight w:val="284"/>
              </w:trPr>
              <w:tc>
                <w:tcPr>
                  <w:tcW w:w="10773" w:type="dxa"/>
                  <w:gridSpan w:val="4"/>
                  <w:tcBorders>
                    <w:top w:val="single" w:sz="4" w:space="0" w:color="000000"/>
                    <w:bottom w:val="single" w:sz="4" w:space="0" w:color="auto"/>
                  </w:tcBorders>
                  <w:noWrap/>
                  <w:vAlign w:val="bottom"/>
                </w:tcPr>
                <w:p w:rsidR="00121E50" w:rsidRPr="0086620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НЕТ</w:t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                                                                                   </w:t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ЕСТЬ (укажите</w:t>
                  </w:r>
                  <w:r w:rsidRPr="0086620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)                                                  </w:t>
                  </w: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5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21E50" w:rsidRPr="004074C1" w:rsidRDefault="00121E50" w:rsidP="00121E5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Банк</w:t>
                  </w:r>
                </w:p>
              </w:tc>
              <w:tc>
                <w:tcPr>
                  <w:tcW w:w="5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21E50" w:rsidRPr="00424043" w:rsidRDefault="00121E50" w:rsidP="00121E5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24043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Страна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5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1.</w:t>
                  </w:r>
                </w:p>
              </w:tc>
              <w:tc>
                <w:tcPr>
                  <w:tcW w:w="5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1.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5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2.</w:t>
                  </w:r>
                </w:p>
              </w:tc>
              <w:tc>
                <w:tcPr>
                  <w:tcW w:w="5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2.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5368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3.</w:t>
                  </w:r>
                </w:p>
              </w:tc>
              <w:tc>
                <w:tcPr>
                  <w:tcW w:w="5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3.</w:t>
                  </w: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  <w:noWrap/>
                  <w:vAlign w:val="center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БУДЕТ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ЛИ ПРИОБРЕТЕНИЕ АКТИВА </w:t>
                  </w:r>
                  <w:r w:rsidRPr="004074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СВЯЗАНО С ХОЗЯЙСТВЕННОЙ ДЕЯТЕЛЬНОСТЬЮ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>КЛИЕНТА?</w:t>
                  </w:r>
                </w:p>
              </w:tc>
            </w:tr>
            <w:tr w:rsidR="00121E50" w:rsidRPr="004074C1" w:rsidTr="00121E50">
              <w:trPr>
                <w:trHeight w:val="454"/>
              </w:trPr>
              <w:tc>
                <w:tcPr>
                  <w:tcW w:w="10773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noWrap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НЕТ    </w:t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ДА 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 (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просим заполнить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анкету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«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Уведомление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Клиента о ведении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хозяйственной деятельности»)</w:t>
                  </w:r>
                </w:p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1E50" w:rsidRPr="004074C1" w:rsidTr="00121E50">
              <w:trPr>
                <w:trHeight w:val="454"/>
              </w:trPr>
              <w:tc>
                <w:tcPr>
                  <w:tcW w:w="5386" w:type="dxa"/>
                  <w:gridSpan w:val="2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121E50" w:rsidRPr="003350AF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3350A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Банк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Pr="003350AF" w:rsidRDefault="00121E50" w:rsidP="00121E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350A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(подпись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bottom"/>
                </w:tcPr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Клиент</w:t>
                  </w:r>
                  <w:r w:rsidRPr="003350A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 или законный представитель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Клиента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3350A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(подпись)</w:t>
                  </w:r>
                </w:p>
              </w:tc>
            </w:tr>
          </w:tbl>
          <w:p w:rsidR="00121E50" w:rsidRDefault="00121E50" w:rsidP="00121E50">
            <w:r>
              <w:br w:type="page"/>
            </w:r>
          </w:p>
          <w:p w:rsidR="00121E50" w:rsidRPr="00121E50" w:rsidRDefault="00121E50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3607" w:rsidRDefault="00923607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21E50" w:rsidRDefault="00121E50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21E50" w:rsidRPr="00424043" w:rsidRDefault="00121E50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C6BE3" w:rsidRPr="004074C1" w:rsidTr="003350AF">
        <w:trPr>
          <w:trHeight w:val="340"/>
        </w:trPr>
        <w:tc>
          <w:tcPr>
            <w:tcW w:w="107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4C6BE3" w:rsidRPr="004074C1" w:rsidRDefault="004C6BE3" w:rsidP="004C6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66000">
              <w:rPr>
                <w:sz w:val="18"/>
                <w:szCs w:val="18"/>
                <w:lang w:val="ru-RU"/>
              </w:rPr>
              <w:lastRenderedPageBreak/>
              <w:br w:type="page"/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СЧЕТА В ДРУГИХ БАНКАХ         </w:t>
            </w:r>
          </w:p>
        </w:tc>
      </w:tr>
      <w:tr w:rsidR="004C6BE3" w:rsidRPr="004074C1" w:rsidTr="00C532A4">
        <w:trPr>
          <w:trHeight w:val="284"/>
        </w:trPr>
        <w:tc>
          <w:tcPr>
            <w:tcW w:w="10773" w:type="dxa"/>
            <w:gridSpan w:val="5"/>
            <w:tcBorders>
              <w:top w:val="single" w:sz="4" w:space="0" w:color="000000"/>
              <w:bottom w:val="single" w:sz="4" w:space="0" w:color="auto"/>
            </w:tcBorders>
            <w:noWrap/>
            <w:vAlign w:val="bottom"/>
          </w:tcPr>
          <w:p w:rsidR="004C6BE3" w:rsidRPr="00866201" w:rsidRDefault="004C6BE3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                                                            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ЕСТЬ (укажите</w:t>
            </w:r>
            <w:r w:rsidRPr="0086620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)                                                  </w:t>
            </w:r>
          </w:p>
        </w:tc>
      </w:tr>
      <w:tr w:rsidR="004C6BE3" w:rsidRPr="004074C1" w:rsidTr="00266000">
        <w:trPr>
          <w:trHeight w:val="340"/>
        </w:trPr>
        <w:tc>
          <w:tcPr>
            <w:tcW w:w="5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6BE3" w:rsidRPr="004074C1" w:rsidRDefault="004C6BE3" w:rsidP="004C6B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Банк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BE3" w:rsidRPr="00424043" w:rsidRDefault="004C6BE3" w:rsidP="004C6B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Страна</w:t>
            </w:r>
          </w:p>
        </w:tc>
      </w:tr>
      <w:tr w:rsidR="004C6BE3" w:rsidRPr="004074C1" w:rsidTr="00266000">
        <w:trPr>
          <w:trHeight w:val="397"/>
        </w:trPr>
        <w:tc>
          <w:tcPr>
            <w:tcW w:w="5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BE3" w:rsidRPr="004074C1" w:rsidRDefault="004C6BE3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1.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6BE3" w:rsidRPr="00424043" w:rsidRDefault="004C6BE3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1.</w:t>
            </w:r>
          </w:p>
        </w:tc>
      </w:tr>
      <w:tr w:rsidR="004C6BE3" w:rsidRPr="004074C1" w:rsidTr="00266000">
        <w:trPr>
          <w:trHeight w:val="397"/>
        </w:trPr>
        <w:tc>
          <w:tcPr>
            <w:tcW w:w="5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BE3" w:rsidRPr="004074C1" w:rsidRDefault="004C6BE3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2.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6BE3" w:rsidRPr="00424043" w:rsidRDefault="004C6BE3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2.</w:t>
            </w:r>
          </w:p>
        </w:tc>
      </w:tr>
      <w:tr w:rsidR="004C6BE3" w:rsidRPr="004074C1" w:rsidTr="009604AF">
        <w:trPr>
          <w:trHeight w:val="397"/>
        </w:trPr>
        <w:tc>
          <w:tcPr>
            <w:tcW w:w="536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C6BE3" w:rsidRPr="004074C1" w:rsidRDefault="004C6BE3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3.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4C6BE3" w:rsidRPr="00424043" w:rsidRDefault="004C6BE3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3.</w:t>
            </w:r>
          </w:p>
        </w:tc>
      </w:tr>
      <w:tr w:rsidR="00DE0770" w:rsidRPr="004074C1" w:rsidTr="00D32A75">
        <w:trPr>
          <w:trHeight w:val="340"/>
        </w:trPr>
        <w:tc>
          <w:tcPr>
            <w:tcW w:w="107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DE0770" w:rsidRPr="004074C1" w:rsidRDefault="00DE0770" w:rsidP="00601ED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БУДЕТ </w:t>
            </w:r>
            <w:r w:rsidR="00E32CCD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ЛИ ПРИОБРЕТЕНИЕ АКТИВА </w:t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СВЯЗАНО С ХОЗЯЙСТВЕННОЙ ДЕЯТЕЛЬНОСТЬЮ </w:t>
            </w:r>
            <w:r w:rsidR="00FD127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КЛИЕНТА</w:t>
            </w:r>
            <w:r w:rsidR="00E32CCD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</w:tr>
      <w:tr w:rsidR="00DE0770" w:rsidRPr="004074C1" w:rsidTr="00D32A75">
        <w:trPr>
          <w:trHeight w:val="454"/>
        </w:trPr>
        <w:tc>
          <w:tcPr>
            <w:tcW w:w="107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</w:tcPr>
          <w:p w:rsidR="00DE0770" w:rsidRPr="004074C1" w:rsidRDefault="00DE0770" w:rsidP="009118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DE0770" w:rsidRDefault="00DE0770" w:rsidP="00E32CC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НЕТ   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(</w:t>
            </w:r>
            <w:r w:rsidR="00E32CC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</w:t>
            </w:r>
            <w:r w:rsidR="00E32CC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заполнить</w:t>
            </w:r>
            <w:r w:rsidR="00E32CCD"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E32CC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анкету</w:t>
            </w:r>
            <w:r w:rsidR="00E32CCD"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9A2D77"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«</w:t>
            </w:r>
            <w:r w:rsidR="00E32CC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Уведомление</w:t>
            </w:r>
            <w:r w:rsidR="00E32CCD"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</w:t>
            </w:r>
            <w:r w:rsidR="00601ED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6958B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о </w:t>
            </w:r>
            <w:r w:rsidR="00B3040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ведении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хозяйственной деятельности</w:t>
            </w:r>
            <w:r w:rsidR="009A2D77"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»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  <w:p w:rsidR="00FD1271" w:rsidRPr="00424043" w:rsidRDefault="00FD1271" w:rsidP="00E32CC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D1271" w:rsidRPr="004074C1" w:rsidTr="00D32A75">
        <w:trPr>
          <w:trHeight w:val="454"/>
        </w:trPr>
        <w:tc>
          <w:tcPr>
            <w:tcW w:w="107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FD1271" w:rsidRPr="00424043" w:rsidRDefault="00FD1271" w:rsidP="00FD127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ЯВЛЯЕТЕСЬ ЛИ ВЫ В СДЕЛКАХ С БАНКОМ БЕНЕФИЦИАРОМ, ТО ЕСТЬ ИСТИННЫМ ВЫГОДОПРИОБРЕТАТЕЛЕМ И ЗАИНТЕРЕСОВАННЫМ ЛИЦОМ?</w:t>
            </w:r>
          </w:p>
        </w:tc>
      </w:tr>
      <w:tr w:rsidR="00FD1271" w:rsidRPr="004074C1" w:rsidTr="00D32A75">
        <w:trPr>
          <w:trHeight w:val="454"/>
        </w:trPr>
        <w:tc>
          <w:tcPr>
            <w:tcW w:w="10773" w:type="dxa"/>
            <w:gridSpan w:val="5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FD1271" w:rsidRPr="004074C1" w:rsidRDefault="00FD1271" w:rsidP="00FD12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</w:t>
            </w:r>
          </w:p>
          <w:p w:rsidR="00FD1271" w:rsidRPr="00424043" w:rsidRDefault="00FD1271" w:rsidP="009144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ДА      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  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заполнить анкету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Подтверждение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истинного выгодоприобретателя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Клиента»)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</w:t>
            </w:r>
          </w:p>
        </w:tc>
      </w:tr>
      <w:tr w:rsidR="00FD1271" w:rsidRPr="004074C1" w:rsidTr="00D32A75">
        <w:trPr>
          <w:trHeight w:val="57"/>
        </w:trPr>
        <w:tc>
          <w:tcPr>
            <w:tcW w:w="107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FD1271" w:rsidRPr="004074C1" w:rsidRDefault="00FD1271" w:rsidP="00FD1271">
            <w:pPr>
              <w:pStyle w:val="BodyText"/>
              <w:jc w:val="lef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D1271" w:rsidRPr="004074C1" w:rsidTr="00D32A75">
        <w:trPr>
          <w:trHeight w:val="1247"/>
        </w:trPr>
        <w:tc>
          <w:tcPr>
            <w:tcW w:w="1077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FD1271" w:rsidRPr="00761A2D" w:rsidRDefault="00FD1271" w:rsidP="00FD1271">
            <w:pPr>
              <w:pStyle w:val="BodyTex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074C1">
              <w:rPr>
                <w:rFonts w:ascii="Arial" w:hAnsi="Arial" w:cs="Arial"/>
                <w:bCs/>
                <w:i/>
                <w:sz w:val="16"/>
                <w:szCs w:val="16"/>
              </w:rPr>
              <w:t>Своей подписью подтверждаю достоверность предоставленной информации и обязуюсь не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замедлительно </w:t>
            </w:r>
            <w:r w:rsidRPr="004074C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в письменном виде сообщать в Банк о любых изменениях в указанной информации.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Я проинформирован</w:t>
            </w:r>
            <w:r w:rsidRPr="004074C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и согласен с тем, что согласно статье 195.1.</w:t>
            </w:r>
            <w:r w:rsidRPr="0042404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«</w:t>
            </w:r>
            <w:r w:rsidRPr="0042404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Уголовного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закона</w:t>
            </w:r>
            <w:proofErr w:type="gram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»</w:t>
            </w:r>
            <w:proofErr w:type="gramEnd"/>
            <w:r w:rsidRPr="0042404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Я проинформирован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и согласен с тем, что Банк оставляет за собой право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на 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>проверк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у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достоверности предоставленных данных, а также право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на 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>получени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е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информации 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Клиенте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Обязуюсь по первому требованию Банка и в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установленный 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Банком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срок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предостав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ить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запрашиваемые документы.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D1271" w:rsidRPr="004074C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 w:rsidRPr="004074C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КЛИЕНТА ИЛИ </w:t>
            </w:r>
            <w:r w:rsidRPr="004074C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ЗАКОННОГО ПРЕДСТАВИТЕЛЯ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КЛИЕНТА</w:t>
            </w:r>
            <w:r w:rsidRPr="00266000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71" w:rsidRPr="00266000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266000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</w:t>
            </w:r>
            <w:r w:rsidRPr="0026600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____ _________________________  20___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__г.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266000" w:rsidRDefault="00FD1271" w:rsidP="00FD1271">
            <w:pP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П</w:t>
            </w:r>
            <w:r w:rsidRPr="00424043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одпись, имя, фамилия,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Клиента или 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законного представителя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Клиента</w:t>
            </w:r>
          </w:p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074C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24043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D1271" w:rsidRPr="00A239D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074C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ПОДПИСЬ СОТРУДНИКА</w:t>
            </w:r>
            <w:r w:rsidRPr="00266000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FD1271" w:rsidRPr="004074C1" w:rsidTr="00D32A75">
        <w:trPr>
          <w:trHeight w:val="284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FD1271" w:rsidRPr="00424043" w:rsidRDefault="00FD1271" w:rsidP="00FD127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Личность Клиента или законного представителя</w:t>
            </w:r>
            <w:r w:rsidRPr="004074C1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 была очно</w:t>
            </w:r>
            <w:r w:rsidRPr="004074C1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идентифицирован</w:t>
            </w: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а</w:t>
            </w:r>
            <w:r w:rsidRPr="004074C1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.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Полномочия законного представителя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Клиента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проверены. 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Документ подписан в моем присутствии.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266000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</w:t>
            </w:r>
            <w:r w:rsidRPr="0026600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____ _________________________  20___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__г.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A239D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424043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Должность, подпись, имя, фамилия сотрудника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Банка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074C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24043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D1271" w:rsidRPr="003348CB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ar-SA"/>
              </w:rPr>
              <w:t>ПРИМЕЧАНИЯ БАНКА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266000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</w:t>
            </w:r>
            <w:r w:rsidRPr="0026600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____ _________________________  20___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__г.</w:t>
            </w:r>
          </w:p>
        </w:tc>
        <w:tc>
          <w:tcPr>
            <w:tcW w:w="6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A239D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8A62B1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247870" wp14:editId="7F2D35E1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158750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271" w:rsidRDefault="00FD1271" w:rsidP="00866201"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М. П.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Пюп</w:t>
                                  </w:r>
                                  <w:proofErr w:type="spellEnd"/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478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69.6pt;margin-top:12.5pt;width:46.2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BFrmdp&#10;3QAAAAkBAAAPAAAAZHJzL2Rvd25yZXYueG1sTI9BT4NAEIXvJv6HzZh4s0upLRRZGmPSoxprE69T&#10;mAIpO0vYbaH/3vFkj5P38s338s1kO3WhwbeODcxnESji0lUt1wb239unFJQPyBV2jsnAlTxsivu7&#10;HLPKjfxFl12olUDYZ2igCaHPtPZlQxb9zPXEkh3dYDHIOdS6GnAUuO10HEUrbbFl+dBgT28Nlafd&#10;2RpYuvdknMro85Tstz8f/XF9TTEY8/gwvb6ACjSF/zL86Ys6FOJ0cGeuvOqEsVjHUjUQL2WTFFaL&#10;eQLqIEn6DLrI9e2C4hc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BFrmdp3QAAAAkB&#10;AAAPAAAAAAAAAAAAAAAAAA0FAABkcnMvZG93bnJldi54bWxQSwUGAAAAAAQABADzAAAAFwYAAAAA&#10;" filled="f" stroked="f" strokecolor="white">
                      <v:textbox>
                        <w:txbxContent>
                          <w:p w:rsidR="00FD1271" w:rsidRDefault="00FD1271" w:rsidP="00866201"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М. П.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Пюп</w:t>
                            </w:r>
                            <w:proofErr w:type="spellEnd"/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Должность, подпись, </w:t>
            </w:r>
            <w:r w:rsidRPr="00424043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имя, фамилия представителя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Банка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074C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24043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</w:tbl>
    <w:p w:rsidR="004C2BEF" w:rsidRPr="00266000" w:rsidRDefault="004C2BEF" w:rsidP="00DF16CE">
      <w:pPr>
        <w:rPr>
          <w:rFonts w:ascii="Arial" w:hAnsi="Arial" w:cs="Arial"/>
          <w:lang w:val="ru-RU"/>
        </w:rPr>
      </w:pPr>
    </w:p>
    <w:sectPr w:rsidR="004C2BEF" w:rsidRPr="00266000" w:rsidSect="00AE6D8A">
      <w:footerReference w:type="default" r:id="rId8"/>
      <w:headerReference w:type="first" r:id="rId9"/>
      <w:footerReference w:type="first" r:id="rId10"/>
      <w:pgSz w:w="11906" w:h="16838"/>
      <w:pgMar w:top="284" w:right="567" w:bottom="426" w:left="56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BB" w:rsidRDefault="000421BB" w:rsidP="00D01F10">
      <w:pPr>
        <w:spacing w:after="0" w:line="240" w:lineRule="auto"/>
      </w:pPr>
      <w:r>
        <w:separator/>
      </w:r>
    </w:p>
  </w:endnote>
  <w:endnote w:type="continuationSeparator" w:id="0">
    <w:p w:rsidR="000421BB" w:rsidRDefault="000421BB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D5" w:rsidRPr="003940E6" w:rsidRDefault="00601ED5" w:rsidP="00CC76A8">
    <w:pPr>
      <w:tabs>
        <w:tab w:val="right" w:pos="10487"/>
      </w:tabs>
      <w:suppressAutoHyphens/>
      <w:snapToGrid w:val="0"/>
      <w:spacing w:after="0" w:line="240" w:lineRule="auto"/>
      <w:rPr>
        <w:rFonts w:ascii="Arial" w:hAnsi="Arial" w:cs="Arial"/>
        <w:sz w:val="12"/>
        <w:szCs w:val="12"/>
        <w:lang w:val="ru-RU" w:eastAsia="ar-SA"/>
      </w:rPr>
    </w:pPr>
    <w:r w:rsidRPr="007D23C2">
      <w:rPr>
        <w:rFonts w:ascii="Arial" w:hAnsi="Arial" w:cs="Arial"/>
        <w:sz w:val="12"/>
        <w:szCs w:val="12"/>
        <w:lang w:val="ru-RU" w:eastAsia="ar-SA"/>
      </w:rPr>
      <w:t>Стр.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begin"/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en-GB" w:eastAsia="ar-SA"/>
      </w:rPr>
      <w:instrText>PAGE</w:instrText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ru-RU" w:eastAsia="ar-SA"/>
      </w:rPr>
      <w:fldChar w:fldCharType="separate"/>
    </w:r>
    <w:r w:rsidR="0036270F">
      <w:rPr>
        <w:rFonts w:ascii="Arial" w:hAnsi="Arial" w:cs="Arial"/>
        <w:noProof/>
        <w:sz w:val="12"/>
        <w:szCs w:val="12"/>
        <w:lang w:val="en-GB" w:eastAsia="ar-SA"/>
      </w:rPr>
      <w:t>4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end"/>
    </w:r>
    <w:r w:rsidRPr="007D23C2">
      <w:rPr>
        <w:rFonts w:ascii="Arial" w:hAnsi="Arial" w:cs="Arial"/>
        <w:sz w:val="12"/>
        <w:szCs w:val="12"/>
        <w:lang w:val="ru-RU" w:eastAsia="ar-SA"/>
      </w:rPr>
      <w:t>/</w:t>
    </w:r>
    <w:r>
      <w:rPr>
        <w:rFonts w:ascii="Arial" w:hAnsi="Arial" w:cs="Arial"/>
        <w:noProof/>
        <w:sz w:val="12"/>
        <w:szCs w:val="12"/>
        <w:lang w:eastAsia="ar-SA"/>
      </w:rPr>
      <w:fldChar w:fldCharType="begin"/>
    </w:r>
    <w:r>
      <w:rPr>
        <w:rFonts w:ascii="Arial" w:hAnsi="Arial" w:cs="Arial"/>
        <w:noProof/>
        <w:sz w:val="12"/>
        <w:szCs w:val="12"/>
        <w:lang w:eastAsia="ar-SA"/>
      </w:rPr>
      <w:instrText xml:space="preserve"> NUMPAGES   \* MERGEFORMAT </w:instrText>
    </w:r>
    <w:r>
      <w:rPr>
        <w:rFonts w:ascii="Arial" w:hAnsi="Arial" w:cs="Arial"/>
        <w:noProof/>
        <w:sz w:val="12"/>
        <w:szCs w:val="12"/>
        <w:lang w:eastAsia="ar-SA"/>
      </w:rPr>
      <w:fldChar w:fldCharType="separate"/>
    </w:r>
    <w:r w:rsidR="0036270F">
      <w:rPr>
        <w:rFonts w:ascii="Arial" w:hAnsi="Arial" w:cs="Arial"/>
        <w:noProof/>
        <w:sz w:val="12"/>
        <w:szCs w:val="12"/>
        <w:lang w:eastAsia="ar-SA"/>
      </w:rPr>
      <w:t>4</w:t>
    </w:r>
    <w:r>
      <w:rPr>
        <w:rFonts w:ascii="Arial" w:hAnsi="Arial" w:cs="Arial"/>
        <w:noProof/>
        <w:sz w:val="12"/>
        <w:szCs w:val="12"/>
        <w:lang w:eastAsia="ar-SA"/>
      </w:rPr>
      <w:fldChar w:fldCharType="end"/>
    </w:r>
    <w:r w:rsidRPr="007D23C2">
      <w:rPr>
        <w:rFonts w:ascii="Arial" w:hAnsi="Arial" w:cs="Arial"/>
        <w:sz w:val="12"/>
        <w:szCs w:val="12"/>
        <w:lang w:eastAsia="ar-SA"/>
      </w:rPr>
      <w:t xml:space="preserve"> </w:t>
    </w:r>
    <w:r w:rsidRPr="007D23C2">
      <w:rPr>
        <w:rFonts w:ascii="Arial" w:hAnsi="Arial" w:cs="Arial"/>
        <w:sz w:val="12"/>
        <w:szCs w:val="12"/>
        <w:lang w:val="ru-RU" w:eastAsia="ar-SA"/>
      </w:rPr>
      <w:t>«</w:t>
    </w:r>
    <w:r>
      <w:rPr>
        <w:rFonts w:ascii="Arial" w:hAnsi="Arial" w:cs="Arial"/>
        <w:i/>
        <w:sz w:val="12"/>
        <w:szCs w:val="12"/>
        <w:lang w:eastAsia="ar-SA"/>
      </w:rPr>
      <w:t xml:space="preserve">KYC </w:t>
    </w:r>
    <w:r>
      <w:rPr>
        <w:rFonts w:ascii="Arial" w:hAnsi="Arial" w:cs="Arial"/>
        <w:bCs/>
        <w:sz w:val="12"/>
        <w:szCs w:val="12"/>
        <w:lang w:val="ru-RU" w:eastAsia="ar-SA"/>
      </w:rPr>
      <w:t>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нкета </w:t>
    </w:r>
    <w:r w:rsidR="00FD1271">
      <w:rPr>
        <w:rFonts w:ascii="Arial" w:hAnsi="Arial" w:cs="Arial"/>
        <w:bCs/>
        <w:sz w:val="12"/>
        <w:szCs w:val="12"/>
        <w:lang w:val="ru-RU" w:eastAsia="ar-SA"/>
      </w:rPr>
      <w:t>Клиента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sz w:val="12"/>
        <w:szCs w:val="12"/>
        <w:lang w:val="ru-RU" w:eastAsia="ar-SA"/>
      </w:rPr>
      <w:t xml:space="preserve">(для </w:t>
    </w:r>
    <w:r w:rsidRPr="007D23C2">
      <w:rPr>
        <w:rFonts w:ascii="Arial" w:hAnsi="Arial" w:cs="Arial"/>
        <w:bCs/>
        <w:sz w:val="12"/>
        <w:szCs w:val="12"/>
        <w:lang w:val="ru-RU" w:eastAsia="ar-SA"/>
      </w:rPr>
      <w:t>физическ</w:t>
    </w:r>
    <w:r>
      <w:rPr>
        <w:rFonts w:ascii="Arial" w:hAnsi="Arial" w:cs="Arial"/>
        <w:bCs/>
        <w:sz w:val="12"/>
        <w:szCs w:val="12"/>
        <w:lang w:val="ru-RU" w:eastAsia="ar-SA"/>
      </w:rPr>
      <w:t>их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лиц</w:t>
    </w:r>
    <w:r>
      <w:rPr>
        <w:rFonts w:ascii="Arial" w:hAnsi="Arial" w:cs="Arial"/>
        <w:bCs/>
        <w:sz w:val="12"/>
        <w:szCs w:val="12"/>
        <w:lang w:val="ru-RU" w:eastAsia="ar-SA"/>
      </w:rPr>
      <w:t>)</w:t>
    </w:r>
    <w:r w:rsidRPr="007D23C2">
      <w:rPr>
        <w:rFonts w:ascii="Arial" w:hAnsi="Arial" w:cs="Arial"/>
        <w:sz w:val="12"/>
        <w:szCs w:val="12"/>
        <w:lang w:val="ru-RU" w:eastAsia="ar-SA"/>
      </w:rPr>
      <w:t>»</w:t>
    </w:r>
    <w:r w:rsidRPr="007D23C2">
      <w:rPr>
        <w:rFonts w:ascii="Arial" w:hAnsi="Arial" w:cs="Arial"/>
        <w:bCs/>
        <w:sz w:val="12"/>
        <w:szCs w:val="12"/>
        <w:lang w:eastAsia="ar-SA"/>
      </w:rPr>
      <w:tab/>
    </w:r>
    <w:r w:rsidR="003940E6">
      <w:rPr>
        <w:rFonts w:ascii="Arial" w:hAnsi="Arial" w:cs="Arial"/>
        <w:sz w:val="12"/>
        <w:szCs w:val="12"/>
        <w:lang w:val="ru-RU" w:eastAsia="ar-SA"/>
      </w:rPr>
      <w:t>Версия 0.4</w:t>
    </w:r>
  </w:p>
  <w:p w:rsidR="00601ED5" w:rsidRPr="007D23C2" w:rsidRDefault="00601ED5" w:rsidP="007D23C2">
    <w:pPr>
      <w:tabs>
        <w:tab w:val="right" w:pos="10487"/>
      </w:tabs>
      <w:suppressAutoHyphens/>
      <w:snapToGrid w:val="0"/>
      <w:spacing w:after="0" w:line="240" w:lineRule="auto"/>
      <w:rPr>
        <w:rFonts w:ascii="Arial" w:hAnsi="Arial" w:cs="Arial"/>
        <w:bCs/>
        <w:sz w:val="12"/>
        <w:szCs w:val="12"/>
        <w:lang w:val="ru-RU" w:eastAsia="ar-SA"/>
      </w:rPr>
    </w:pPr>
  </w:p>
  <w:p w:rsidR="00601ED5" w:rsidRDefault="00601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D5" w:rsidRPr="00914468" w:rsidRDefault="00601ED5" w:rsidP="007D23C2">
    <w:pPr>
      <w:tabs>
        <w:tab w:val="right" w:pos="10487"/>
      </w:tabs>
      <w:suppressAutoHyphens/>
      <w:snapToGrid w:val="0"/>
      <w:spacing w:after="0" w:line="240" w:lineRule="auto"/>
      <w:rPr>
        <w:rFonts w:ascii="Arial" w:hAnsi="Arial" w:cs="Arial"/>
        <w:sz w:val="12"/>
        <w:szCs w:val="12"/>
        <w:lang w:val="ru-RU" w:eastAsia="ar-SA"/>
      </w:rPr>
    </w:pPr>
    <w:r w:rsidRPr="007D23C2">
      <w:rPr>
        <w:rFonts w:ascii="Arial" w:hAnsi="Arial" w:cs="Arial"/>
        <w:sz w:val="12"/>
        <w:szCs w:val="12"/>
        <w:lang w:val="ru-RU" w:eastAsia="ar-SA"/>
      </w:rPr>
      <w:t>Стр.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begin"/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en-GB" w:eastAsia="ar-SA"/>
      </w:rPr>
      <w:instrText>PAGE</w:instrText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ru-RU" w:eastAsia="ar-SA"/>
      </w:rPr>
      <w:fldChar w:fldCharType="separate"/>
    </w:r>
    <w:r w:rsidR="00C9196F">
      <w:rPr>
        <w:rFonts w:ascii="Arial" w:hAnsi="Arial" w:cs="Arial"/>
        <w:noProof/>
        <w:sz w:val="12"/>
        <w:szCs w:val="12"/>
        <w:lang w:val="en-GB" w:eastAsia="ar-SA"/>
      </w:rPr>
      <w:t>1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end"/>
    </w:r>
    <w:r w:rsidRPr="007D23C2">
      <w:rPr>
        <w:rFonts w:ascii="Arial" w:hAnsi="Arial" w:cs="Arial"/>
        <w:sz w:val="12"/>
        <w:szCs w:val="12"/>
        <w:lang w:val="ru-RU" w:eastAsia="ar-SA"/>
      </w:rPr>
      <w:t>/</w:t>
    </w:r>
    <w:r>
      <w:rPr>
        <w:rFonts w:ascii="Arial" w:hAnsi="Arial" w:cs="Arial"/>
        <w:noProof/>
        <w:sz w:val="12"/>
        <w:szCs w:val="12"/>
        <w:lang w:eastAsia="ar-SA"/>
      </w:rPr>
      <w:fldChar w:fldCharType="begin"/>
    </w:r>
    <w:r>
      <w:rPr>
        <w:rFonts w:ascii="Arial" w:hAnsi="Arial" w:cs="Arial"/>
        <w:noProof/>
        <w:sz w:val="12"/>
        <w:szCs w:val="12"/>
        <w:lang w:eastAsia="ar-SA"/>
      </w:rPr>
      <w:instrText xml:space="preserve"> NUMPAGES   \* MERGEFORMAT </w:instrText>
    </w:r>
    <w:r>
      <w:rPr>
        <w:rFonts w:ascii="Arial" w:hAnsi="Arial" w:cs="Arial"/>
        <w:noProof/>
        <w:sz w:val="12"/>
        <w:szCs w:val="12"/>
        <w:lang w:eastAsia="ar-SA"/>
      </w:rPr>
      <w:fldChar w:fldCharType="separate"/>
    </w:r>
    <w:r w:rsidR="00C9196F">
      <w:rPr>
        <w:rFonts w:ascii="Arial" w:hAnsi="Arial" w:cs="Arial"/>
        <w:noProof/>
        <w:sz w:val="12"/>
        <w:szCs w:val="12"/>
        <w:lang w:eastAsia="ar-SA"/>
      </w:rPr>
      <w:t>4</w:t>
    </w:r>
    <w:r>
      <w:rPr>
        <w:rFonts w:ascii="Arial" w:hAnsi="Arial" w:cs="Arial"/>
        <w:noProof/>
        <w:sz w:val="12"/>
        <w:szCs w:val="12"/>
        <w:lang w:eastAsia="ar-SA"/>
      </w:rPr>
      <w:fldChar w:fldCharType="end"/>
    </w:r>
    <w:r w:rsidRPr="007D23C2">
      <w:rPr>
        <w:rFonts w:ascii="Arial" w:hAnsi="Arial" w:cs="Arial"/>
        <w:sz w:val="12"/>
        <w:szCs w:val="12"/>
        <w:lang w:eastAsia="ar-SA"/>
      </w:rPr>
      <w:t xml:space="preserve"> </w:t>
    </w:r>
    <w:r w:rsidRPr="007D23C2">
      <w:rPr>
        <w:rFonts w:ascii="Arial" w:hAnsi="Arial" w:cs="Arial"/>
        <w:sz w:val="12"/>
        <w:szCs w:val="12"/>
        <w:lang w:val="ru-RU" w:eastAsia="ar-SA"/>
      </w:rPr>
      <w:t>«</w:t>
    </w:r>
    <w:r>
      <w:rPr>
        <w:rFonts w:ascii="Arial" w:hAnsi="Arial" w:cs="Arial"/>
        <w:i/>
        <w:sz w:val="12"/>
        <w:szCs w:val="12"/>
        <w:lang w:eastAsia="ar-SA"/>
      </w:rPr>
      <w:t xml:space="preserve">KYC </w:t>
    </w:r>
    <w:r>
      <w:rPr>
        <w:rFonts w:ascii="Arial" w:hAnsi="Arial" w:cs="Arial"/>
        <w:bCs/>
        <w:sz w:val="12"/>
        <w:szCs w:val="12"/>
        <w:lang w:val="ru-RU" w:eastAsia="ar-SA"/>
      </w:rPr>
      <w:t>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нкета </w:t>
    </w:r>
    <w:r w:rsidR="00FD1271">
      <w:rPr>
        <w:rFonts w:ascii="Arial" w:hAnsi="Arial" w:cs="Arial"/>
        <w:bCs/>
        <w:sz w:val="12"/>
        <w:szCs w:val="12"/>
        <w:lang w:val="ru-RU" w:eastAsia="ar-SA"/>
      </w:rPr>
      <w:t>Клиента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sz w:val="12"/>
        <w:szCs w:val="12"/>
        <w:lang w:val="ru-RU" w:eastAsia="ar-SA"/>
      </w:rPr>
      <w:t xml:space="preserve">(для </w:t>
    </w:r>
    <w:r w:rsidRPr="007D23C2">
      <w:rPr>
        <w:rFonts w:ascii="Arial" w:hAnsi="Arial" w:cs="Arial"/>
        <w:bCs/>
        <w:sz w:val="12"/>
        <w:szCs w:val="12"/>
        <w:lang w:val="ru-RU" w:eastAsia="ar-SA"/>
      </w:rPr>
      <w:t>физическ</w:t>
    </w:r>
    <w:r>
      <w:rPr>
        <w:rFonts w:ascii="Arial" w:hAnsi="Arial" w:cs="Arial"/>
        <w:bCs/>
        <w:sz w:val="12"/>
        <w:szCs w:val="12"/>
        <w:lang w:val="ru-RU" w:eastAsia="ar-SA"/>
      </w:rPr>
      <w:t>их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лиц</w:t>
    </w:r>
    <w:r>
      <w:rPr>
        <w:rFonts w:ascii="Arial" w:hAnsi="Arial" w:cs="Arial"/>
        <w:bCs/>
        <w:sz w:val="12"/>
        <w:szCs w:val="12"/>
        <w:lang w:val="ru-RU" w:eastAsia="ar-SA"/>
      </w:rPr>
      <w:t>)</w:t>
    </w:r>
    <w:r w:rsidRPr="007D23C2">
      <w:rPr>
        <w:rFonts w:ascii="Arial" w:hAnsi="Arial" w:cs="Arial"/>
        <w:sz w:val="12"/>
        <w:szCs w:val="12"/>
        <w:lang w:val="ru-RU" w:eastAsia="ar-SA"/>
      </w:rPr>
      <w:t>»</w:t>
    </w:r>
    <w:r w:rsidRPr="007D23C2">
      <w:rPr>
        <w:rFonts w:ascii="Arial" w:hAnsi="Arial" w:cs="Arial"/>
        <w:bCs/>
        <w:sz w:val="12"/>
        <w:szCs w:val="12"/>
        <w:lang w:eastAsia="ar-SA"/>
      </w:rPr>
      <w:tab/>
    </w:r>
  </w:p>
  <w:p w:rsidR="00601ED5" w:rsidRPr="00923607" w:rsidRDefault="00923607" w:rsidP="00923607">
    <w:pPr>
      <w:tabs>
        <w:tab w:val="right" w:pos="10487"/>
      </w:tabs>
      <w:suppressAutoHyphens/>
      <w:snapToGrid w:val="0"/>
      <w:spacing w:after="0" w:line="240" w:lineRule="auto"/>
      <w:jc w:val="right"/>
      <w:rPr>
        <w:rFonts w:ascii="Arial" w:hAnsi="Arial" w:cs="Arial"/>
        <w:bCs/>
        <w:sz w:val="12"/>
        <w:szCs w:val="12"/>
        <w:lang w:val="ru-RU" w:eastAsia="ar-SA"/>
      </w:rPr>
    </w:pPr>
    <w:r>
      <w:rPr>
        <w:rFonts w:ascii="Arial" w:hAnsi="Arial" w:cs="Arial"/>
        <w:bCs/>
        <w:sz w:val="12"/>
        <w:szCs w:val="12"/>
        <w:lang w:val="ru-RU" w:eastAsia="ar-SA"/>
      </w:rPr>
      <w:t>Версия 0,4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BB" w:rsidRDefault="000421BB" w:rsidP="00D01F10">
      <w:pPr>
        <w:spacing w:after="0" w:line="240" w:lineRule="auto"/>
      </w:pPr>
      <w:r>
        <w:separator/>
      </w:r>
    </w:p>
  </w:footnote>
  <w:footnote w:type="continuationSeparator" w:id="0">
    <w:p w:rsidR="000421BB" w:rsidRDefault="000421BB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D5" w:rsidRDefault="007E2D27" w:rsidP="009E3DFE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4326090</wp:posOffset>
          </wp:positionH>
          <wp:positionV relativeFrom="paragraph">
            <wp:posOffset>-59993</wp:posOffset>
          </wp:positionV>
          <wp:extent cx="2571750" cy="552450"/>
          <wp:effectExtent l="0" t="0" r="0" b="0"/>
          <wp:wrapNone/>
          <wp:docPr id="1" name="Picture 1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ED5">
      <w:rPr>
        <w:noProof/>
        <w:lang w:eastAsia="lv-L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60655</wp:posOffset>
          </wp:positionH>
          <wp:positionV relativeFrom="paragraph">
            <wp:posOffset>5360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ED5">
      <w:rPr>
        <w:rFonts w:ascii="Arial" w:hAnsi="Arial" w:cs="Arial"/>
        <w:sz w:val="12"/>
      </w:rPr>
      <w:tab/>
    </w:r>
    <w:r w:rsidR="00601ED5">
      <w:rPr>
        <w:rFonts w:ascii="Arial" w:hAnsi="Arial" w:cs="Arial"/>
        <w:sz w:val="12"/>
      </w:rPr>
      <w:tab/>
    </w:r>
    <w:r w:rsidR="00601ED5">
      <w:rPr>
        <w:rFonts w:ascii="Arial" w:hAnsi="Arial" w:cs="Arial"/>
        <w:sz w:val="12"/>
      </w:rPr>
      <w:tab/>
    </w:r>
    <w:r w:rsidR="00601ED5">
      <w:rPr>
        <w:rFonts w:ascii="Arial" w:hAnsi="Arial" w:cs="Arial"/>
        <w:sz w:val="12"/>
      </w:rPr>
      <w:tab/>
      <w:t xml:space="preserve">                                 </w:t>
    </w:r>
    <w:r w:rsidR="00601ED5" w:rsidRPr="00C94DA1">
      <w:rPr>
        <w:rFonts w:ascii="Arial" w:hAnsi="Arial" w:cs="Arial"/>
        <w:sz w:val="12"/>
      </w:rPr>
      <w:t xml:space="preserve">         </w:t>
    </w:r>
  </w:p>
  <w:p w:rsidR="00601ED5" w:rsidRDefault="00601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89"/>
    <w:rsid w:val="00000061"/>
    <w:rsid w:val="000100EB"/>
    <w:rsid w:val="00022146"/>
    <w:rsid w:val="000230B0"/>
    <w:rsid w:val="00040A22"/>
    <w:rsid w:val="00041862"/>
    <w:rsid w:val="000421BB"/>
    <w:rsid w:val="0004379A"/>
    <w:rsid w:val="00044F1D"/>
    <w:rsid w:val="00051466"/>
    <w:rsid w:val="000538C1"/>
    <w:rsid w:val="00062338"/>
    <w:rsid w:val="000653B8"/>
    <w:rsid w:val="00067EFD"/>
    <w:rsid w:val="00070873"/>
    <w:rsid w:val="00082820"/>
    <w:rsid w:val="0008495B"/>
    <w:rsid w:val="00086608"/>
    <w:rsid w:val="00087B47"/>
    <w:rsid w:val="000A18A8"/>
    <w:rsid w:val="000A425D"/>
    <w:rsid w:val="000B32D0"/>
    <w:rsid w:val="000B6E83"/>
    <w:rsid w:val="000C3BB2"/>
    <w:rsid w:val="000C4629"/>
    <w:rsid w:val="000D42A0"/>
    <w:rsid w:val="000E0E14"/>
    <w:rsid w:val="000E1BC7"/>
    <w:rsid w:val="000F4A47"/>
    <w:rsid w:val="001013C7"/>
    <w:rsid w:val="00102748"/>
    <w:rsid w:val="00105064"/>
    <w:rsid w:val="00115DCF"/>
    <w:rsid w:val="001215D2"/>
    <w:rsid w:val="00121E50"/>
    <w:rsid w:val="00131765"/>
    <w:rsid w:val="001420ED"/>
    <w:rsid w:val="0014642B"/>
    <w:rsid w:val="00162A48"/>
    <w:rsid w:val="00164412"/>
    <w:rsid w:val="00173367"/>
    <w:rsid w:val="001776D8"/>
    <w:rsid w:val="001858D4"/>
    <w:rsid w:val="001A4007"/>
    <w:rsid w:val="001B6E0A"/>
    <w:rsid w:val="001C1906"/>
    <w:rsid w:val="001C3F5A"/>
    <w:rsid w:val="001C45C0"/>
    <w:rsid w:val="001C6D32"/>
    <w:rsid w:val="001E381C"/>
    <w:rsid w:val="001F3A2C"/>
    <w:rsid w:val="00201DBF"/>
    <w:rsid w:val="00206E02"/>
    <w:rsid w:val="00211725"/>
    <w:rsid w:val="002200DE"/>
    <w:rsid w:val="00221C65"/>
    <w:rsid w:val="0023317C"/>
    <w:rsid w:val="00245E81"/>
    <w:rsid w:val="00257A8B"/>
    <w:rsid w:val="00260DF2"/>
    <w:rsid w:val="00264911"/>
    <w:rsid w:val="00266000"/>
    <w:rsid w:val="00273D12"/>
    <w:rsid w:val="00280173"/>
    <w:rsid w:val="00285384"/>
    <w:rsid w:val="00292A9D"/>
    <w:rsid w:val="002A523D"/>
    <w:rsid w:val="002A6D0F"/>
    <w:rsid w:val="002B4B7A"/>
    <w:rsid w:val="002B511C"/>
    <w:rsid w:val="002B62A0"/>
    <w:rsid w:val="002C2318"/>
    <w:rsid w:val="002E0E9F"/>
    <w:rsid w:val="002F2236"/>
    <w:rsid w:val="002F5529"/>
    <w:rsid w:val="002F679A"/>
    <w:rsid w:val="00306A8F"/>
    <w:rsid w:val="003151F1"/>
    <w:rsid w:val="003230BC"/>
    <w:rsid w:val="00332970"/>
    <w:rsid w:val="00333B11"/>
    <w:rsid w:val="003343CA"/>
    <w:rsid w:val="003348CB"/>
    <w:rsid w:val="003350AF"/>
    <w:rsid w:val="00335CF7"/>
    <w:rsid w:val="00340A69"/>
    <w:rsid w:val="0034777B"/>
    <w:rsid w:val="00354CC9"/>
    <w:rsid w:val="0036270F"/>
    <w:rsid w:val="00367777"/>
    <w:rsid w:val="00370929"/>
    <w:rsid w:val="00370E3B"/>
    <w:rsid w:val="00374D40"/>
    <w:rsid w:val="00375707"/>
    <w:rsid w:val="003940E6"/>
    <w:rsid w:val="00397F42"/>
    <w:rsid w:val="003A2A23"/>
    <w:rsid w:val="003A5E68"/>
    <w:rsid w:val="003A7EA9"/>
    <w:rsid w:val="003B2BD4"/>
    <w:rsid w:val="003C260A"/>
    <w:rsid w:val="003C3FD2"/>
    <w:rsid w:val="003C575B"/>
    <w:rsid w:val="003D21D4"/>
    <w:rsid w:val="003D7825"/>
    <w:rsid w:val="003D7F31"/>
    <w:rsid w:val="003E3B1E"/>
    <w:rsid w:val="003E5643"/>
    <w:rsid w:val="003E7615"/>
    <w:rsid w:val="003F24FA"/>
    <w:rsid w:val="003F25BC"/>
    <w:rsid w:val="003F4729"/>
    <w:rsid w:val="003F7DA5"/>
    <w:rsid w:val="0040390C"/>
    <w:rsid w:val="004064C1"/>
    <w:rsid w:val="00406EA4"/>
    <w:rsid w:val="004074C1"/>
    <w:rsid w:val="00410196"/>
    <w:rsid w:val="00410773"/>
    <w:rsid w:val="00412B87"/>
    <w:rsid w:val="00424043"/>
    <w:rsid w:val="00431A8B"/>
    <w:rsid w:val="0043234B"/>
    <w:rsid w:val="00437E4D"/>
    <w:rsid w:val="00442DC7"/>
    <w:rsid w:val="004436E3"/>
    <w:rsid w:val="00443C93"/>
    <w:rsid w:val="004464CD"/>
    <w:rsid w:val="00454742"/>
    <w:rsid w:val="00461587"/>
    <w:rsid w:val="00464AA7"/>
    <w:rsid w:val="00465296"/>
    <w:rsid w:val="004818BF"/>
    <w:rsid w:val="004904FC"/>
    <w:rsid w:val="004909A7"/>
    <w:rsid w:val="00492D25"/>
    <w:rsid w:val="004B26E0"/>
    <w:rsid w:val="004B3412"/>
    <w:rsid w:val="004B502E"/>
    <w:rsid w:val="004C0526"/>
    <w:rsid w:val="004C0918"/>
    <w:rsid w:val="004C2BEF"/>
    <w:rsid w:val="004C6BE3"/>
    <w:rsid w:val="004D17A2"/>
    <w:rsid w:val="004D227B"/>
    <w:rsid w:val="004D2569"/>
    <w:rsid w:val="004D2777"/>
    <w:rsid w:val="004D4F11"/>
    <w:rsid w:val="004D65AB"/>
    <w:rsid w:val="004F0FCD"/>
    <w:rsid w:val="004F3965"/>
    <w:rsid w:val="00505988"/>
    <w:rsid w:val="00506697"/>
    <w:rsid w:val="00506D63"/>
    <w:rsid w:val="00517E4F"/>
    <w:rsid w:val="00520EBA"/>
    <w:rsid w:val="00520FF0"/>
    <w:rsid w:val="005332CE"/>
    <w:rsid w:val="00533784"/>
    <w:rsid w:val="005341D3"/>
    <w:rsid w:val="0053426C"/>
    <w:rsid w:val="0054130A"/>
    <w:rsid w:val="00544BB3"/>
    <w:rsid w:val="0054793D"/>
    <w:rsid w:val="0055434E"/>
    <w:rsid w:val="00560BAE"/>
    <w:rsid w:val="00564F78"/>
    <w:rsid w:val="00565CB8"/>
    <w:rsid w:val="00566437"/>
    <w:rsid w:val="00577FFC"/>
    <w:rsid w:val="00594BB2"/>
    <w:rsid w:val="00595787"/>
    <w:rsid w:val="005A27E8"/>
    <w:rsid w:val="005B2BAC"/>
    <w:rsid w:val="005B6227"/>
    <w:rsid w:val="005C0867"/>
    <w:rsid w:val="005C1845"/>
    <w:rsid w:val="005C35A3"/>
    <w:rsid w:val="005C396D"/>
    <w:rsid w:val="005C47D9"/>
    <w:rsid w:val="005C70A7"/>
    <w:rsid w:val="005D4170"/>
    <w:rsid w:val="005D6216"/>
    <w:rsid w:val="005D7BFE"/>
    <w:rsid w:val="005E784B"/>
    <w:rsid w:val="005F6046"/>
    <w:rsid w:val="00601053"/>
    <w:rsid w:val="00601ED5"/>
    <w:rsid w:val="0060644F"/>
    <w:rsid w:val="006067A4"/>
    <w:rsid w:val="00612ECA"/>
    <w:rsid w:val="00614485"/>
    <w:rsid w:val="00616AC4"/>
    <w:rsid w:val="00616D85"/>
    <w:rsid w:val="00621729"/>
    <w:rsid w:val="0065263E"/>
    <w:rsid w:val="0065382B"/>
    <w:rsid w:val="00653B95"/>
    <w:rsid w:val="0066098C"/>
    <w:rsid w:val="00661012"/>
    <w:rsid w:val="00666B9C"/>
    <w:rsid w:val="00674E9C"/>
    <w:rsid w:val="00685B49"/>
    <w:rsid w:val="006958B9"/>
    <w:rsid w:val="006A1693"/>
    <w:rsid w:val="006A6601"/>
    <w:rsid w:val="006B448C"/>
    <w:rsid w:val="006C13B7"/>
    <w:rsid w:val="006C2126"/>
    <w:rsid w:val="006D391E"/>
    <w:rsid w:val="006D72E3"/>
    <w:rsid w:val="006F6640"/>
    <w:rsid w:val="0070058D"/>
    <w:rsid w:val="00716537"/>
    <w:rsid w:val="00721589"/>
    <w:rsid w:val="00722B68"/>
    <w:rsid w:val="007250C9"/>
    <w:rsid w:val="00725A2F"/>
    <w:rsid w:val="00730E4A"/>
    <w:rsid w:val="007414C5"/>
    <w:rsid w:val="0075107E"/>
    <w:rsid w:val="00751874"/>
    <w:rsid w:val="00753773"/>
    <w:rsid w:val="00761A2D"/>
    <w:rsid w:val="00771F33"/>
    <w:rsid w:val="00776752"/>
    <w:rsid w:val="0078350E"/>
    <w:rsid w:val="00784489"/>
    <w:rsid w:val="007867D6"/>
    <w:rsid w:val="00795717"/>
    <w:rsid w:val="007B2B66"/>
    <w:rsid w:val="007B5A35"/>
    <w:rsid w:val="007C6A50"/>
    <w:rsid w:val="007D23C2"/>
    <w:rsid w:val="007D3FBC"/>
    <w:rsid w:val="007D45E1"/>
    <w:rsid w:val="007D47BD"/>
    <w:rsid w:val="007D6AB9"/>
    <w:rsid w:val="007E0866"/>
    <w:rsid w:val="007E247D"/>
    <w:rsid w:val="007E2D27"/>
    <w:rsid w:val="007E4026"/>
    <w:rsid w:val="007F667C"/>
    <w:rsid w:val="007F6786"/>
    <w:rsid w:val="008069DF"/>
    <w:rsid w:val="00811DFD"/>
    <w:rsid w:val="008146B0"/>
    <w:rsid w:val="008159A2"/>
    <w:rsid w:val="00816D5A"/>
    <w:rsid w:val="00824B68"/>
    <w:rsid w:val="00834C0C"/>
    <w:rsid w:val="00837172"/>
    <w:rsid w:val="008434E0"/>
    <w:rsid w:val="00846B5E"/>
    <w:rsid w:val="008520DE"/>
    <w:rsid w:val="0086480F"/>
    <w:rsid w:val="00866201"/>
    <w:rsid w:val="00873737"/>
    <w:rsid w:val="008804C4"/>
    <w:rsid w:val="00881FFE"/>
    <w:rsid w:val="00896294"/>
    <w:rsid w:val="00896C27"/>
    <w:rsid w:val="008A3583"/>
    <w:rsid w:val="008A62B1"/>
    <w:rsid w:val="008B6E01"/>
    <w:rsid w:val="008B7CF5"/>
    <w:rsid w:val="008B7E4D"/>
    <w:rsid w:val="008C3F78"/>
    <w:rsid w:val="008C4E4B"/>
    <w:rsid w:val="008F0658"/>
    <w:rsid w:val="009001E3"/>
    <w:rsid w:val="0091189A"/>
    <w:rsid w:val="00912961"/>
    <w:rsid w:val="00914468"/>
    <w:rsid w:val="00915AC0"/>
    <w:rsid w:val="009174CD"/>
    <w:rsid w:val="00921689"/>
    <w:rsid w:val="00923607"/>
    <w:rsid w:val="00925A59"/>
    <w:rsid w:val="009266A9"/>
    <w:rsid w:val="00937788"/>
    <w:rsid w:val="00941975"/>
    <w:rsid w:val="009424CE"/>
    <w:rsid w:val="00956089"/>
    <w:rsid w:val="00956CD1"/>
    <w:rsid w:val="00957D97"/>
    <w:rsid w:val="009604AF"/>
    <w:rsid w:val="009604F0"/>
    <w:rsid w:val="00960B44"/>
    <w:rsid w:val="00967D11"/>
    <w:rsid w:val="009721E4"/>
    <w:rsid w:val="0097391F"/>
    <w:rsid w:val="00973A3C"/>
    <w:rsid w:val="0097528A"/>
    <w:rsid w:val="00975ECE"/>
    <w:rsid w:val="00981F70"/>
    <w:rsid w:val="00983CF5"/>
    <w:rsid w:val="00985512"/>
    <w:rsid w:val="00992465"/>
    <w:rsid w:val="00992891"/>
    <w:rsid w:val="00994255"/>
    <w:rsid w:val="00996073"/>
    <w:rsid w:val="009A26D9"/>
    <w:rsid w:val="009A2D77"/>
    <w:rsid w:val="009B4230"/>
    <w:rsid w:val="009B6BBE"/>
    <w:rsid w:val="009C2216"/>
    <w:rsid w:val="009C5489"/>
    <w:rsid w:val="009C6D6F"/>
    <w:rsid w:val="009D0143"/>
    <w:rsid w:val="009E3DFE"/>
    <w:rsid w:val="009F163A"/>
    <w:rsid w:val="009F2E79"/>
    <w:rsid w:val="009F3F01"/>
    <w:rsid w:val="009F45D5"/>
    <w:rsid w:val="009F5F33"/>
    <w:rsid w:val="00A00464"/>
    <w:rsid w:val="00A02D4D"/>
    <w:rsid w:val="00A030EC"/>
    <w:rsid w:val="00A112A4"/>
    <w:rsid w:val="00A15D81"/>
    <w:rsid w:val="00A1761E"/>
    <w:rsid w:val="00A239D1"/>
    <w:rsid w:val="00A307D8"/>
    <w:rsid w:val="00A46A3B"/>
    <w:rsid w:val="00A5464F"/>
    <w:rsid w:val="00A57616"/>
    <w:rsid w:val="00A77739"/>
    <w:rsid w:val="00A86449"/>
    <w:rsid w:val="00A92EB1"/>
    <w:rsid w:val="00AA0968"/>
    <w:rsid w:val="00AB0196"/>
    <w:rsid w:val="00AD619E"/>
    <w:rsid w:val="00AD6F0D"/>
    <w:rsid w:val="00AE1C78"/>
    <w:rsid w:val="00AE27E3"/>
    <w:rsid w:val="00AE6D8A"/>
    <w:rsid w:val="00AF593A"/>
    <w:rsid w:val="00AF5E06"/>
    <w:rsid w:val="00B048F7"/>
    <w:rsid w:val="00B1334E"/>
    <w:rsid w:val="00B13DD0"/>
    <w:rsid w:val="00B1403E"/>
    <w:rsid w:val="00B15347"/>
    <w:rsid w:val="00B17982"/>
    <w:rsid w:val="00B20F38"/>
    <w:rsid w:val="00B25355"/>
    <w:rsid w:val="00B3040F"/>
    <w:rsid w:val="00B30C15"/>
    <w:rsid w:val="00B323AB"/>
    <w:rsid w:val="00B33B30"/>
    <w:rsid w:val="00B43BCD"/>
    <w:rsid w:val="00B752B7"/>
    <w:rsid w:val="00B818C2"/>
    <w:rsid w:val="00B84C52"/>
    <w:rsid w:val="00B9314C"/>
    <w:rsid w:val="00BA2A40"/>
    <w:rsid w:val="00BC1683"/>
    <w:rsid w:val="00BC1AC3"/>
    <w:rsid w:val="00BC32C7"/>
    <w:rsid w:val="00BC6B32"/>
    <w:rsid w:val="00BD1C8B"/>
    <w:rsid w:val="00BD7EBD"/>
    <w:rsid w:val="00BE02B9"/>
    <w:rsid w:val="00BE1053"/>
    <w:rsid w:val="00BE3401"/>
    <w:rsid w:val="00BF0A53"/>
    <w:rsid w:val="00BF0F8C"/>
    <w:rsid w:val="00BF70F5"/>
    <w:rsid w:val="00C005F2"/>
    <w:rsid w:val="00C059B9"/>
    <w:rsid w:val="00C16EC3"/>
    <w:rsid w:val="00C252C9"/>
    <w:rsid w:val="00C26383"/>
    <w:rsid w:val="00C27E21"/>
    <w:rsid w:val="00C31422"/>
    <w:rsid w:val="00C32B55"/>
    <w:rsid w:val="00C4476E"/>
    <w:rsid w:val="00C478A4"/>
    <w:rsid w:val="00C532A4"/>
    <w:rsid w:val="00C65B9D"/>
    <w:rsid w:val="00C8078C"/>
    <w:rsid w:val="00C8423A"/>
    <w:rsid w:val="00C86574"/>
    <w:rsid w:val="00C9196F"/>
    <w:rsid w:val="00C94DA1"/>
    <w:rsid w:val="00C95728"/>
    <w:rsid w:val="00CA1C1F"/>
    <w:rsid w:val="00CA3AF1"/>
    <w:rsid w:val="00CA4A5C"/>
    <w:rsid w:val="00CB437D"/>
    <w:rsid w:val="00CB53CC"/>
    <w:rsid w:val="00CB5E74"/>
    <w:rsid w:val="00CB7B3F"/>
    <w:rsid w:val="00CC2035"/>
    <w:rsid w:val="00CC76A8"/>
    <w:rsid w:val="00CD0326"/>
    <w:rsid w:val="00CD6F06"/>
    <w:rsid w:val="00CE1912"/>
    <w:rsid w:val="00CE22B0"/>
    <w:rsid w:val="00CF4C0F"/>
    <w:rsid w:val="00D01F10"/>
    <w:rsid w:val="00D03EEF"/>
    <w:rsid w:val="00D10D9E"/>
    <w:rsid w:val="00D17D54"/>
    <w:rsid w:val="00D24C8F"/>
    <w:rsid w:val="00D24F71"/>
    <w:rsid w:val="00D26B61"/>
    <w:rsid w:val="00D27D7C"/>
    <w:rsid w:val="00D32A75"/>
    <w:rsid w:val="00D43465"/>
    <w:rsid w:val="00D45FCC"/>
    <w:rsid w:val="00D468EA"/>
    <w:rsid w:val="00D47B0E"/>
    <w:rsid w:val="00D5232E"/>
    <w:rsid w:val="00D530F7"/>
    <w:rsid w:val="00D5691C"/>
    <w:rsid w:val="00D63699"/>
    <w:rsid w:val="00D64D27"/>
    <w:rsid w:val="00D64EC2"/>
    <w:rsid w:val="00D71C77"/>
    <w:rsid w:val="00D75B20"/>
    <w:rsid w:val="00D806C8"/>
    <w:rsid w:val="00D82585"/>
    <w:rsid w:val="00D93158"/>
    <w:rsid w:val="00D97065"/>
    <w:rsid w:val="00DA5162"/>
    <w:rsid w:val="00DA75A6"/>
    <w:rsid w:val="00DC334B"/>
    <w:rsid w:val="00DC3708"/>
    <w:rsid w:val="00DD1492"/>
    <w:rsid w:val="00DE0770"/>
    <w:rsid w:val="00DE2246"/>
    <w:rsid w:val="00DF16CE"/>
    <w:rsid w:val="00DF54EC"/>
    <w:rsid w:val="00DF7C4D"/>
    <w:rsid w:val="00E007F9"/>
    <w:rsid w:val="00E024B1"/>
    <w:rsid w:val="00E100AD"/>
    <w:rsid w:val="00E11E59"/>
    <w:rsid w:val="00E14409"/>
    <w:rsid w:val="00E16D1B"/>
    <w:rsid w:val="00E25FEA"/>
    <w:rsid w:val="00E3106C"/>
    <w:rsid w:val="00E32CCD"/>
    <w:rsid w:val="00E33EEB"/>
    <w:rsid w:val="00E554AE"/>
    <w:rsid w:val="00E63B43"/>
    <w:rsid w:val="00E641A4"/>
    <w:rsid w:val="00E64FA7"/>
    <w:rsid w:val="00E65661"/>
    <w:rsid w:val="00E752BD"/>
    <w:rsid w:val="00E80294"/>
    <w:rsid w:val="00E8171C"/>
    <w:rsid w:val="00E83A28"/>
    <w:rsid w:val="00E85A6D"/>
    <w:rsid w:val="00E93123"/>
    <w:rsid w:val="00E94AC2"/>
    <w:rsid w:val="00EA49D3"/>
    <w:rsid w:val="00EA56BC"/>
    <w:rsid w:val="00ED1759"/>
    <w:rsid w:val="00ED5E21"/>
    <w:rsid w:val="00ED63E2"/>
    <w:rsid w:val="00ED79DB"/>
    <w:rsid w:val="00EE00BE"/>
    <w:rsid w:val="00EE072E"/>
    <w:rsid w:val="00EE0F31"/>
    <w:rsid w:val="00EE2802"/>
    <w:rsid w:val="00EE4A29"/>
    <w:rsid w:val="00F11C23"/>
    <w:rsid w:val="00F1353A"/>
    <w:rsid w:val="00F1572B"/>
    <w:rsid w:val="00F23229"/>
    <w:rsid w:val="00F30A65"/>
    <w:rsid w:val="00F315A1"/>
    <w:rsid w:val="00F316FF"/>
    <w:rsid w:val="00F3288D"/>
    <w:rsid w:val="00F45965"/>
    <w:rsid w:val="00F50609"/>
    <w:rsid w:val="00F50E8B"/>
    <w:rsid w:val="00F536FF"/>
    <w:rsid w:val="00F57095"/>
    <w:rsid w:val="00F61CF2"/>
    <w:rsid w:val="00F661C8"/>
    <w:rsid w:val="00F66733"/>
    <w:rsid w:val="00F811C8"/>
    <w:rsid w:val="00FA1E6B"/>
    <w:rsid w:val="00FA4BD5"/>
    <w:rsid w:val="00FA5995"/>
    <w:rsid w:val="00FB3FE7"/>
    <w:rsid w:val="00FC0828"/>
    <w:rsid w:val="00FC0DAB"/>
    <w:rsid w:val="00FC3C3F"/>
    <w:rsid w:val="00FD1271"/>
    <w:rsid w:val="00FD1AB5"/>
    <w:rsid w:val="00FD2AB5"/>
    <w:rsid w:val="00FD4059"/>
    <w:rsid w:val="00FE29B7"/>
    <w:rsid w:val="00FF0765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8AF2383"/>
  <w15:docId w15:val="{E07D95FE-544A-44F0-A61B-70F72A05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paragraph" w:customStyle="1" w:styleId="RakstzRakstzRakstzRakstzRakstzRakstzRakstzRakstzRakstzRakstz">
    <w:name w:val="Rakstz. Rakstz. Rakstz. Rakstz. Rakstz. Rakstz. Rakstz. Rakstz. Rakstz. Rakstz."/>
    <w:basedOn w:val="Normal"/>
    <w:rsid w:val="00D10D9E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986F-82E9-443C-95C9-0B1E6E7982C0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76099</vt:lpwstr>
  </property>
  <property fmtid="{D5CDD505-2E9C-101B-9397-08002B2CF9AE}" pid="4" name="OptimizationTime">
    <vt:lpwstr>20200727_1610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1155</Words>
  <Characters>10865</Characters>
  <Application>Microsoft Office Word</Application>
  <DocSecurity>0</DocSecurity>
  <Lines>90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АНКЕТА КЛИЕНТА  НЕРЕЗИДЕНТА ЛАТВИЙСКОЙ РЕСПУБЛИКИ – ФИЗИЧЕСКОГО ЛИЦА</vt:lpstr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 НЕРЕЗИДЕНТА ЛАТВИЙСКОЙ РЕСПУБЛИКИ – ФИЗИЧЕСКОГО ЛИЦА</dc:title>
  <dc:creator>Ilona Jakubova</dc:creator>
  <cp:lastModifiedBy>Olga Saļņikova</cp:lastModifiedBy>
  <cp:revision>6</cp:revision>
  <cp:lastPrinted>2017-05-03T11:10:00Z</cp:lastPrinted>
  <dcterms:created xsi:type="dcterms:W3CDTF">2020-06-25T13:08:00Z</dcterms:created>
  <dcterms:modified xsi:type="dcterms:W3CDTF">2020-06-25T14:28:00Z</dcterms:modified>
</cp:coreProperties>
</file>